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887D" w14:textId="77777777" w:rsidR="00CF5155" w:rsidRPr="00F23C34" w:rsidRDefault="00CF5155" w:rsidP="006867EC">
      <w:pPr>
        <w:rPr>
          <w:rFonts w:ascii="Cambria" w:hAnsi="Cambria" w:cs="Arial"/>
          <w:b/>
          <w:bCs/>
          <w:sz w:val="28"/>
          <w:szCs w:val="28"/>
        </w:rPr>
      </w:pPr>
    </w:p>
    <w:p w14:paraId="6DDB0676" w14:textId="77777777" w:rsidR="00526DE4" w:rsidRPr="00F23C34" w:rsidRDefault="00526DE4" w:rsidP="00BF48B7">
      <w:pPr>
        <w:spacing w:line="276" w:lineRule="auto"/>
        <w:jc w:val="center"/>
        <w:rPr>
          <w:rFonts w:ascii="Cambria" w:hAnsi="Cambria" w:cs="Arial"/>
          <w:b/>
          <w:bCs/>
          <w:sz w:val="36"/>
          <w:szCs w:val="28"/>
        </w:rPr>
      </w:pPr>
      <w:r w:rsidRPr="00F23C34">
        <w:rPr>
          <w:rFonts w:ascii="Cambria" w:hAnsi="Cambria" w:cs="Arial"/>
          <w:b/>
          <w:bCs/>
          <w:sz w:val="36"/>
          <w:szCs w:val="28"/>
        </w:rPr>
        <w:t>1</w:t>
      </w:r>
      <w:r w:rsidR="00BC12C2" w:rsidRPr="00F23C34">
        <w:rPr>
          <w:rFonts w:ascii="Cambria" w:hAnsi="Cambria" w:cs="Arial"/>
          <w:b/>
          <w:bCs/>
          <w:sz w:val="36"/>
          <w:szCs w:val="28"/>
        </w:rPr>
        <w:t>4</w:t>
      </w:r>
      <w:r w:rsidRPr="00F23C34">
        <w:rPr>
          <w:rFonts w:ascii="Cambria" w:hAnsi="Cambria" w:cs="Arial"/>
          <w:b/>
          <w:bCs/>
          <w:sz w:val="36"/>
          <w:szCs w:val="28"/>
          <w:vertAlign w:val="superscript"/>
        </w:rPr>
        <w:t>th</w:t>
      </w:r>
      <w:r w:rsidRPr="00F23C34">
        <w:rPr>
          <w:rFonts w:ascii="Cambria" w:hAnsi="Cambria" w:cs="Arial"/>
          <w:b/>
          <w:bCs/>
          <w:sz w:val="36"/>
          <w:szCs w:val="28"/>
        </w:rPr>
        <w:t xml:space="preserve"> CII Food Safety, Quality &amp; Regulatory Summit</w:t>
      </w:r>
      <w:r w:rsidR="00F23C34">
        <w:rPr>
          <w:rFonts w:ascii="Cambria" w:hAnsi="Cambria" w:cs="Arial"/>
          <w:b/>
          <w:bCs/>
          <w:sz w:val="36"/>
          <w:szCs w:val="28"/>
        </w:rPr>
        <w:t xml:space="preserve"> </w:t>
      </w:r>
    </w:p>
    <w:p w14:paraId="725284BF" w14:textId="769AFBD7" w:rsidR="00F23C34" w:rsidRPr="00996800" w:rsidRDefault="00996800" w:rsidP="00BF48B7">
      <w:pPr>
        <w:pStyle w:val="Title"/>
        <w:spacing w:line="276" w:lineRule="auto"/>
        <w:rPr>
          <w:rFonts w:ascii="Cambria" w:hAnsi="Cambria" w:cs="Arial"/>
          <w:bCs/>
          <w:sz w:val="22"/>
          <w:u w:val="none"/>
        </w:rPr>
      </w:pPr>
      <w:r w:rsidRPr="00996800">
        <w:rPr>
          <w:b w:val="0"/>
          <w:bCs/>
          <w:i/>
          <w:iCs/>
          <w:color w:val="000000"/>
          <w:u w:val="none"/>
          <w:lang w:val="en-IN"/>
        </w:rPr>
        <w:t>Smart In</w:t>
      </w:r>
      <w:r>
        <w:rPr>
          <w:b w:val="0"/>
          <w:bCs/>
          <w:i/>
          <w:iCs/>
          <w:color w:val="000000"/>
          <w:u w:val="none"/>
          <w:lang w:val="en-IN"/>
        </w:rPr>
        <w:t>t</w:t>
      </w:r>
      <w:r w:rsidRPr="00996800">
        <w:rPr>
          <w:b w:val="0"/>
          <w:bCs/>
          <w:i/>
          <w:iCs/>
          <w:color w:val="000000"/>
          <w:u w:val="none"/>
          <w:lang w:val="en-IN"/>
        </w:rPr>
        <w:t>erventions for Strengthening the Food Safety Ecosystem</w:t>
      </w:r>
    </w:p>
    <w:p w14:paraId="02CD8432" w14:textId="77777777" w:rsidR="00996800" w:rsidRDefault="00996800" w:rsidP="00BF48B7">
      <w:pPr>
        <w:pStyle w:val="Title"/>
        <w:spacing w:line="276" w:lineRule="auto"/>
        <w:rPr>
          <w:rFonts w:ascii="Cambria" w:hAnsi="Cambria" w:cs="Arial"/>
          <w:bCs/>
          <w:sz w:val="24"/>
        </w:rPr>
      </w:pPr>
    </w:p>
    <w:p w14:paraId="62BB96A9" w14:textId="1BF78C49" w:rsidR="00526DE4" w:rsidRPr="00F23C34" w:rsidRDefault="00BC12C2" w:rsidP="00BF48B7">
      <w:pPr>
        <w:pStyle w:val="Title"/>
        <w:spacing w:line="276" w:lineRule="auto"/>
        <w:rPr>
          <w:rFonts w:ascii="Cambria" w:hAnsi="Cambria"/>
          <w:sz w:val="32"/>
        </w:rPr>
      </w:pPr>
      <w:r w:rsidRPr="00F23C34">
        <w:rPr>
          <w:rFonts w:ascii="Cambria" w:hAnsi="Cambria" w:cs="Arial"/>
          <w:bCs/>
          <w:sz w:val="24"/>
        </w:rPr>
        <w:t>11 December 2019</w:t>
      </w:r>
      <w:r w:rsidR="00EB0480" w:rsidRPr="00F23C34">
        <w:rPr>
          <w:rFonts w:ascii="Cambria" w:hAnsi="Cambria" w:cs="Arial"/>
          <w:bCs/>
          <w:sz w:val="24"/>
        </w:rPr>
        <w:t>: Hotel LeMeridien, New Delhi</w:t>
      </w:r>
      <w:r w:rsidR="00526DE4" w:rsidRPr="00F23C34">
        <w:rPr>
          <w:rFonts w:ascii="Cambria" w:hAnsi="Cambria"/>
        </w:rPr>
        <w:t xml:space="preserve"> </w:t>
      </w:r>
    </w:p>
    <w:p w14:paraId="518FB439" w14:textId="77777777" w:rsidR="00526DE4" w:rsidRPr="00F23C34" w:rsidRDefault="00526DE4" w:rsidP="00526DE4">
      <w:pPr>
        <w:pStyle w:val="Title"/>
        <w:rPr>
          <w:rFonts w:ascii="Cambria" w:hAnsi="Cambria"/>
        </w:rPr>
      </w:pPr>
    </w:p>
    <w:p w14:paraId="1101DEF4" w14:textId="77777777" w:rsidR="001B7335" w:rsidRPr="00F23C34" w:rsidRDefault="001B7335" w:rsidP="00526DE4">
      <w:pPr>
        <w:pStyle w:val="Title"/>
        <w:rPr>
          <w:rFonts w:ascii="Cambria" w:hAnsi="Cambria"/>
          <w:sz w:val="24"/>
        </w:rPr>
      </w:pPr>
      <w:r w:rsidRPr="00F23C34">
        <w:rPr>
          <w:rFonts w:ascii="Cambria" w:hAnsi="Cambria"/>
          <w:sz w:val="24"/>
        </w:rPr>
        <w:t xml:space="preserve">REGISTRATION DETAILS </w:t>
      </w:r>
    </w:p>
    <w:p w14:paraId="0FD2EDDE" w14:textId="77777777" w:rsidR="001B7335" w:rsidRPr="00F23C34" w:rsidRDefault="001B7335" w:rsidP="001B7335">
      <w:pPr>
        <w:pStyle w:val="Title"/>
        <w:rPr>
          <w:rFonts w:ascii="Cambria" w:hAnsi="Cambria"/>
        </w:rPr>
      </w:pPr>
    </w:p>
    <w:p w14:paraId="456932F6" w14:textId="3380125B" w:rsidR="00EB0480" w:rsidRDefault="00526DE4" w:rsidP="00965F4A">
      <w:pPr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DELEGATE FEES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1E32550D" w14:textId="77777777" w:rsidR="00531B6E" w:rsidRPr="00531B6E" w:rsidRDefault="00531B6E" w:rsidP="00531B6E">
      <w:pPr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</w:p>
    <w:p w14:paraId="6E35D177" w14:textId="77777777" w:rsidR="00344E61" w:rsidRPr="00F23C34" w:rsidRDefault="00344E61" w:rsidP="00344E61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14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Food Safety, Quality &amp; Safety Summit,11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December 2019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21B1BFAA" w14:textId="77777777" w:rsidR="00344E61" w:rsidRPr="00F23C34" w:rsidRDefault="00344E61" w:rsidP="00344E61">
      <w:pPr>
        <w:spacing w:line="276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Rs 5,000 + 18% 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GST </w:t>
      </w:r>
      <w:r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= Rs 5,900 per delegate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.</w:t>
      </w:r>
    </w:p>
    <w:p w14:paraId="3B1292EE" w14:textId="77777777" w:rsidR="00344E61" w:rsidRPr="00F23C34" w:rsidRDefault="00344E61" w:rsidP="00344E61">
      <w:pPr>
        <w:spacing w:line="276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 xml:space="preserve">Complimentary for CII Food Safety Award 2019 Assessors (who took part in the Assessment </w:t>
      </w:r>
    </w:p>
    <w:p w14:paraId="74070420" w14:textId="06A27CF8" w:rsidR="00344E61" w:rsidRPr="00344E61" w:rsidRDefault="00344E61" w:rsidP="00344E61">
      <w:pPr>
        <w:tabs>
          <w:tab w:val="center" w:pos="5649"/>
        </w:tabs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>2019 )on 11</w:t>
      </w: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vertAlign w:val="superscript"/>
          <w:lang w:val="en-US" w:eastAsia="zh-TW"/>
        </w:rPr>
        <w:t>th</w:t>
      </w:r>
      <w:r w:rsidRPr="00F23C34"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  <w:t xml:space="preserve"> December 2019</w:t>
      </w:r>
    </w:p>
    <w:p w14:paraId="6A38A8AE" w14:textId="1A095B7A" w:rsidR="00531B6E" w:rsidRPr="00915332" w:rsidRDefault="00531B6E" w:rsidP="008379EC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</w:t>
      </w:r>
      <w:r w:rsidRPr="00531B6E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st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C</w:t>
      </w:r>
      <w:r w:rsidR="00915332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II FACE Kaizen Competition on Food Safety</w:t>
      </w:r>
      <w:r w:rsidR="00963FDD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, 10</w:t>
      </w:r>
      <w:r w:rsidR="00963FDD" w:rsidRPr="00963FDD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="00963FDD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December 2019</w:t>
      </w:r>
      <w:r w:rsidR="00915332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:</w:t>
      </w:r>
    </w:p>
    <w:p w14:paraId="685A26CA" w14:textId="7E782522" w:rsidR="00915332" w:rsidRPr="00915332" w:rsidRDefault="00915332" w:rsidP="008379EC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Rs. 3,000 + 1</w:t>
      </w:r>
      <w:r w:rsidR="005D645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8% GST</w:t>
      </w:r>
      <w:r w:rsidR="003D24D6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= Rs. 3,540</w:t>
      </w:r>
      <w:r w:rsidR="007043F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per delegate.</w:t>
      </w:r>
    </w:p>
    <w:p w14:paraId="4C179F4E" w14:textId="07EE9090" w:rsidR="007D3EAB" w:rsidRDefault="007D3EAB" w:rsidP="007D3EAB">
      <w:pPr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Post-Summit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Master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Class</w:t>
      </w:r>
      <w:r w:rsidR="00F13D9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es</w:t>
      </w:r>
      <w:r w:rsidR="008379EC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on Food Safety Solutions &amp;</w:t>
      </w: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Innovations</w:t>
      </w:r>
      <w:r w:rsidR="008F0D38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12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>th</w:t>
      </w:r>
      <w:r w:rsidR="00BC47E9" w:rsidRPr="00F23C34">
        <w:rPr>
          <w:rFonts w:ascii="Cambria" w:hAnsi="Cambria" w:cs="Arial"/>
          <w:b/>
          <w:noProof/>
          <w:color w:val="000000"/>
          <w:sz w:val="22"/>
          <w:szCs w:val="22"/>
          <w:vertAlign w:val="superscript"/>
          <w:lang w:val="en-US" w:eastAsia="zh-TW"/>
        </w:rPr>
        <w:t xml:space="preserve"> </w:t>
      </w:r>
      <w:r w:rsidR="00BC47E9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E42C82" w:rsidRPr="00F23C34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December 2019</w:t>
      </w:r>
      <w:r w:rsidR="00E42C82" w:rsidRPr="00F23C3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</w:p>
    <w:p w14:paraId="31C03A7F" w14:textId="77777777" w:rsidR="00996800" w:rsidRDefault="007D3EAB" w:rsidP="00996800">
      <w:pPr>
        <w:pStyle w:val="ListParagraph"/>
        <w:rPr>
          <w:b/>
          <w:bCs/>
          <w:color w:val="00B0F0"/>
          <w:lang w:val="en-IN"/>
        </w:rPr>
      </w:pPr>
      <w:r>
        <w:rPr>
          <w:rFonts w:ascii="Cambria" w:hAnsi="Cambria" w:cs="Arial"/>
          <w:b/>
          <w:noProof/>
          <w:color w:val="000000"/>
          <w:lang w:eastAsia="zh-TW"/>
        </w:rPr>
        <w:t>Masterclass 1</w:t>
      </w:r>
      <w:r w:rsidRPr="007D3EAB">
        <w:rPr>
          <w:rFonts w:ascii="Cambria" w:hAnsi="Cambria" w:cs="Arial"/>
          <w:noProof/>
          <w:color w:val="000000"/>
          <w:lang w:eastAsia="zh-TW"/>
        </w:rPr>
        <w:t>:</w:t>
      </w:r>
      <w:r>
        <w:rPr>
          <w:rFonts w:ascii="Cambria" w:hAnsi="Cambria" w:cs="Arial"/>
          <w:noProof/>
          <w:color w:val="000000"/>
          <w:lang w:eastAsia="zh-TW"/>
        </w:rPr>
        <w:t xml:space="preserve"> </w:t>
      </w:r>
      <w:r w:rsidR="00996800" w:rsidRPr="00996800">
        <w:rPr>
          <w:rFonts w:ascii="Cambria" w:hAnsi="Cambria" w:cs="Arial"/>
          <w:b/>
          <w:noProof/>
          <w:color w:val="000000"/>
          <w:lang w:eastAsia="zh-TW"/>
        </w:rPr>
        <w:t>Advanced Food Safety &amp; Quality Technologies, Tools and Techniques</w:t>
      </w:r>
    </w:p>
    <w:p w14:paraId="662C9098" w14:textId="3941F0D0" w:rsidR="007D3EAB" w:rsidRPr="00FC07BA" w:rsidRDefault="00DA0DA5" w:rsidP="007D3EA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0"/>
          <w:szCs w:val="22"/>
          <w:lang w:val="en-US" w:eastAsia="zh-TW"/>
        </w:rPr>
      </w:pPr>
      <w:r w:rsidRPr="00976BF7">
        <w:rPr>
          <w:rFonts w:ascii="Cambria" w:hAnsi="Cambria" w:cs="Calibri"/>
          <w:sz w:val="22"/>
        </w:rPr>
        <w:t xml:space="preserve">Rs. 6,500 + 18% GST </w:t>
      </w:r>
      <w:r w:rsidR="00FC07BA" w:rsidRPr="00976BF7">
        <w:rPr>
          <w:rFonts w:ascii="Cambria" w:hAnsi="Cambria" w:cs="Calibri"/>
          <w:sz w:val="22"/>
        </w:rPr>
        <w:t>= Rs. 7,760 per delegate</w:t>
      </w:r>
    </w:p>
    <w:p w14:paraId="655269AC" w14:textId="77777777" w:rsidR="00DA5D6A" w:rsidRDefault="00DA5D6A" w:rsidP="007D3EAB">
      <w:pPr>
        <w:spacing w:line="360" w:lineRule="auto"/>
        <w:ind w:left="720"/>
        <w:jc w:val="both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</w:p>
    <w:p w14:paraId="55A5FE37" w14:textId="129EA702" w:rsidR="00F22679" w:rsidRDefault="004666F4" w:rsidP="007D3EA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Masterclass 2</w:t>
      </w:r>
      <w:r w:rsidRPr="004666F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:</w:t>
      </w: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  <w:r w:rsidRPr="00F22679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Pre-Lunch</w:t>
      </w:r>
      <w:r w:rsidR="00371C2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  <w:r w:rsidR="0035691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 </w:t>
      </w:r>
      <w:r w:rsidR="00371C24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Session on Packaging Solutions</w:t>
      </w:r>
      <w:r w:rsidR="00F2267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</w:p>
    <w:p w14:paraId="5A2B2B20" w14:textId="3BB87093" w:rsidR="00DE160B" w:rsidRDefault="003A7B9E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Masterclass</w:t>
      </w:r>
      <w:r w:rsidR="00F22679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3C6397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3:</w:t>
      </w:r>
      <w:r w:rsidR="00F22679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F22679" w:rsidRPr="00F22679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Post-Lunch</w:t>
      </w:r>
      <w:r w:rsidR="00F2267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: </w:t>
      </w:r>
      <w:r w:rsidR="00DE160B" w:rsidRPr="00DE160B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Innovations in Product Development: Formulation Towards Healthier</w:t>
      </w:r>
    </w:p>
    <w:p w14:paraId="1DD3EA97" w14:textId="3D6C705B" w:rsidR="004666F4" w:rsidRDefault="00DE160B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                                                     </w:t>
      </w:r>
      <w:r w:rsidRPr="00DE160B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Choices</w:t>
      </w:r>
      <w:r w:rsidR="001C6C5F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</w:p>
    <w:p w14:paraId="041F2A0E" w14:textId="0E148E82" w:rsidR="00A2795E" w:rsidRPr="007D3EAB" w:rsidRDefault="003A2606" w:rsidP="00DE160B">
      <w:pPr>
        <w:spacing w:line="360" w:lineRule="auto"/>
        <w:ind w:left="720"/>
        <w:jc w:val="both"/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Rs. 6,500 + 18% GST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= Rs. 7</w:t>
      </w:r>
      <w:r w:rsidR="008278B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,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760</w:t>
      </w:r>
      <w:r w:rsidR="0056475C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 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per </w:t>
      </w:r>
      <w:r w:rsidR="00575602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delegate</w:t>
      </w:r>
      <w:r w:rsidR="003E134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. De</w:t>
      </w:r>
      <w:r w:rsidR="008278B1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legate</w:t>
      </w:r>
      <w:r w:rsidR="00F245A3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>s</w:t>
      </w:r>
      <w:r w:rsidR="00FC07BA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/Organizations may nominate </w:t>
      </w:r>
      <w:r w:rsidR="00C852B9">
        <w:rPr>
          <w:rFonts w:ascii="Cambria" w:hAnsi="Cambria" w:cs="Arial"/>
          <w:noProof/>
          <w:color w:val="000000"/>
          <w:sz w:val="22"/>
          <w:szCs w:val="22"/>
          <w:lang w:val="en-US" w:eastAsia="zh-TW"/>
        </w:rPr>
        <w:t xml:space="preserve">domain experts to attend either of Masterclass 2 and Masterclass 3 under one single registration. </w:t>
      </w:r>
    </w:p>
    <w:p w14:paraId="015430A3" w14:textId="2EEA491C" w:rsidR="00943332" w:rsidRDefault="00A21A38" w:rsidP="00A21A38">
      <w:pPr>
        <w:pStyle w:val="Header"/>
        <w:tabs>
          <w:tab w:val="clear" w:pos="4320"/>
          <w:tab w:val="clear" w:pos="8640"/>
          <w:tab w:val="left" w:pos="18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</w:t>
      </w:r>
    </w:p>
    <w:p w14:paraId="0B9EC5D5" w14:textId="7598C897" w:rsidR="00A21A38" w:rsidRPr="00F23C34" w:rsidRDefault="00A21A38" w:rsidP="00A21A38">
      <w:pPr>
        <w:pStyle w:val="Header"/>
        <w:tabs>
          <w:tab w:val="clear" w:pos="4320"/>
          <w:tab w:val="clear" w:pos="8640"/>
          <w:tab w:val="left" w:pos="18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  *Discount of 10% will be applicable on Nominations of 5 participants</w:t>
      </w:r>
    </w:p>
    <w:p w14:paraId="1F7A7ECA" w14:textId="20294416" w:rsidR="00E42C82" w:rsidRDefault="00A21A38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  <w:r w:rsidRPr="00F23C34">
        <w:rPr>
          <w:rFonts w:ascii="Cambria" w:hAnsi="Cambria" w:cs="Arial"/>
          <w:b/>
          <w:i/>
          <w:szCs w:val="18"/>
        </w:rPr>
        <w:t xml:space="preserve">      Discount of 15% will be applicable on Nominations of 7 participants </w:t>
      </w:r>
    </w:p>
    <w:p w14:paraId="6A25B7F6" w14:textId="6D0395CE" w:rsidR="006867EC" w:rsidRDefault="006867EC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</w:p>
    <w:p w14:paraId="3D96E97C" w14:textId="77777777" w:rsidR="006867EC" w:rsidRPr="006867EC" w:rsidRDefault="006867EC" w:rsidP="006867EC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Cs w:val="18"/>
        </w:rPr>
      </w:pPr>
    </w:p>
    <w:p w14:paraId="395EBDCF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i/>
          <w:iCs/>
          <w:sz w:val="24"/>
          <w:szCs w:val="22"/>
        </w:rPr>
        <w:t>For confirmation of nominations, please forward your nominations along with the cheque/DD</w:t>
      </w:r>
      <w:r w:rsidR="00526DE4" w:rsidRPr="00F23C34">
        <w:rPr>
          <w:rFonts w:ascii="Cambria" w:hAnsi="Cambria"/>
          <w:i/>
          <w:iCs/>
          <w:sz w:val="24"/>
          <w:szCs w:val="22"/>
        </w:rPr>
        <w:t>/NEFT Details</w:t>
      </w:r>
      <w:r w:rsidRPr="00F23C34">
        <w:rPr>
          <w:rFonts w:ascii="Cambria" w:hAnsi="Cambria"/>
          <w:i/>
          <w:iCs/>
          <w:sz w:val="24"/>
          <w:szCs w:val="22"/>
        </w:rPr>
        <w:t xml:space="preserve"> towards delegate fee drawn in favour </w:t>
      </w:r>
      <w:r w:rsidRPr="00F23C34">
        <w:rPr>
          <w:rFonts w:ascii="Cambria" w:hAnsi="Cambria"/>
          <w:iCs/>
          <w:sz w:val="24"/>
          <w:szCs w:val="22"/>
        </w:rPr>
        <w:t>of</w:t>
      </w:r>
      <w:r w:rsidRPr="00F23C34">
        <w:rPr>
          <w:rFonts w:ascii="Cambria" w:hAnsi="Cambria"/>
          <w:b/>
          <w:bCs/>
          <w:iCs/>
          <w:sz w:val="24"/>
          <w:szCs w:val="22"/>
        </w:rPr>
        <w:t xml:space="preserve"> “</w:t>
      </w:r>
      <w:r w:rsidRPr="00F23C34">
        <w:rPr>
          <w:rFonts w:ascii="Cambria" w:hAnsi="Cambria"/>
          <w:b/>
          <w:i/>
          <w:sz w:val="24"/>
          <w:szCs w:val="22"/>
          <w:u w:val="single"/>
        </w:rPr>
        <w:t>Confederation of Indian Industry”</w:t>
      </w:r>
      <w:r w:rsidRPr="00F23C34">
        <w:rPr>
          <w:rFonts w:ascii="Cambria" w:hAnsi="Cambria"/>
          <w:b/>
          <w:i/>
          <w:sz w:val="24"/>
          <w:szCs w:val="22"/>
        </w:rPr>
        <w:t xml:space="preserve"> </w:t>
      </w:r>
      <w:r w:rsidRPr="00F23C34">
        <w:rPr>
          <w:rFonts w:ascii="Cambria" w:hAnsi="Cambria"/>
          <w:i/>
          <w:sz w:val="24"/>
          <w:szCs w:val="22"/>
        </w:rPr>
        <w:t>to the undersigned.</w:t>
      </w:r>
    </w:p>
    <w:p w14:paraId="02A49169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i/>
          <w:iCs/>
          <w:sz w:val="24"/>
          <w:szCs w:val="22"/>
        </w:rPr>
        <w:t>Delegate fee is neither refundable nor adjustable against any future programme. Changes in nominations are acceptable.</w:t>
      </w:r>
    </w:p>
    <w:p w14:paraId="7E6B0923" w14:textId="77777777" w:rsidR="001B7335" w:rsidRPr="00F23C34" w:rsidRDefault="001B7335" w:rsidP="00A21A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spacing w:line="360" w:lineRule="auto"/>
        <w:jc w:val="both"/>
        <w:rPr>
          <w:rFonts w:ascii="Cambria" w:hAnsi="Cambria"/>
          <w:i/>
          <w:iCs/>
          <w:sz w:val="24"/>
          <w:szCs w:val="22"/>
        </w:rPr>
      </w:pPr>
      <w:r w:rsidRPr="00F23C34">
        <w:rPr>
          <w:rFonts w:ascii="Cambria" w:hAnsi="Cambria"/>
          <w:b/>
          <w:bCs/>
          <w:i/>
          <w:iCs/>
          <w:sz w:val="24"/>
          <w:szCs w:val="22"/>
        </w:rPr>
        <w:t>This is a non- residential programme</w:t>
      </w:r>
      <w:r w:rsidRPr="00F23C34">
        <w:rPr>
          <w:rFonts w:ascii="Cambria" w:hAnsi="Cambria"/>
          <w:i/>
          <w:iCs/>
          <w:sz w:val="24"/>
          <w:szCs w:val="22"/>
        </w:rPr>
        <w:t>. Therefore</w:t>
      </w:r>
      <w:r w:rsidR="00182232" w:rsidRPr="00F23C34">
        <w:rPr>
          <w:rFonts w:ascii="Cambria" w:hAnsi="Cambria"/>
          <w:i/>
          <w:iCs/>
          <w:sz w:val="24"/>
          <w:szCs w:val="22"/>
        </w:rPr>
        <w:t>,</w:t>
      </w:r>
      <w:r w:rsidRPr="00F23C34">
        <w:rPr>
          <w:rFonts w:ascii="Cambria" w:hAnsi="Cambria"/>
          <w:i/>
          <w:iCs/>
          <w:sz w:val="24"/>
          <w:szCs w:val="22"/>
        </w:rPr>
        <w:t xml:space="preserve"> delegates are requested to make their own arrangements for accommodation.</w:t>
      </w:r>
    </w:p>
    <w:p w14:paraId="222CF439" w14:textId="77777777" w:rsidR="00F74F8A" w:rsidRPr="00F23C34" w:rsidRDefault="00F74F8A">
      <w:pPr>
        <w:rPr>
          <w:rFonts w:ascii="Cambria" w:hAnsi="Cambria"/>
          <w:sz w:val="22"/>
        </w:rPr>
      </w:pPr>
    </w:p>
    <w:p w14:paraId="40D72CDF" w14:textId="77777777" w:rsidR="00502844" w:rsidRPr="00F23C34" w:rsidRDefault="00976BF7" w:rsidP="00502844">
      <w:pPr>
        <w:pStyle w:val="Heading3"/>
        <w:rPr>
          <w:rFonts w:ascii="Cambria" w:hAnsi="Cambria" w:cs="Arial"/>
          <w:bCs/>
          <w:lang w:val="en-AU"/>
        </w:rPr>
      </w:pPr>
      <w:r>
        <w:rPr>
          <w:rFonts w:ascii="Cambria" w:hAnsi="Cambria" w:cs="Arial"/>
          <w:bCs/>
          <w:noProof/>
        </w:rPr>
        <w:pict w14:anchorId="6805473A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10.45pt;margin-top:4.35pt;width:122.05pt;height:45.4pt;z-index:1" stroked="f">
            <v:textbox style="mso-next-textbox:#_x0000_s1070">
              <w:txbxContent>
                <w:p w14:paraId="54D2B61C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>Tel: 011-</w:t>
                  </w:r>
                  <w:r w:rsidR="007D7B9A" w:rsidRPr="00F23C34">
                    <w:rPr>
                      <w:rFonts w:ascii="Cambria" w:hAnsi="Cambria" w:cs="Arial"/>
                      <w:sz w:val="20"/>
                      <w:szCs w:val="20"/>
                    </w:rPr>
                    <w:t>4</w:t>
                  </w:r>
                  <w:r w:rsidR="000971EE" w:rsidRPr="00F23C34">
                    <w:rPr>
                      <w:rFonts w:ascii="Cambria" w:hAnsi="Cambria" w:cs="Arial"/>
                      <w:sz w:val="20"/>
                      <w:szCs w:val="20"/>
                    </w:rPr>
                    <w:t>577</w:t>
                  </w:r>
                  <w:r w:rsidR="007D7B9A" w:rsidRPr="00F23C34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  <w:r w:rsidR="000971EE" w:rsidRPr="00F23C34">
                    <w:rPr>
                      <w:rFonts w:ascii="Cambria" w:hAnsi="Cambria" w:cs="Arial"/>
                      <w:sz w:val="20"/>
                      <w:szCs w:val="20"/>
                    </w:rPr>
                    <w:t>044</w:t>
                  </w:r>
                </w:p>
                <w:p w14:paraId="32A12537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>Mob: 09818878840</w:t>
                  </w:r>
                </w:p>
                <w:p w14:paraId="6B1D8F09" w14:textId="77777777" w:rsidR="00502844" w:rsidRPr="00F23C34" w:rsidRDefault="00502844" w:rsidP="00D220A8">
                  <w:pPr>
                    <w:pStyle w:val="ListParagraph"/>
                    <w:ind w:left="0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23C34">
                    <w:rPr>
                      <w:rFonts w:ascii="Cambria" w:hAnsi="Cambria" w:cs="Arial"/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Pr="00F23C34">
                      <w:rPr>
                        <w:rFonts w:ascii="Cambria" w:hAnsi="Cambria" w:cs="Arial"/>
                        <w:sz w:val="20"/>
                        <w:szCs w:val="20"/>
                      </w:rPr>
                      <w:t>anju.bist@cii.in</w:t>
                    </w:r>
                  </w:hyperlink>
                </w:p>
              </w:txbxContent>
            </v:textbox>
          </v:shape>
        </w:pict>
      </w:r>
      <w:r w:rsidR="00502844" w:rsidRPr="00F23C34">
        <w:rPr>
          <w:rFonts w:ascii="Cambria" w:hAnsi="Cambria" w:cs="Arial"/>
          <w:bCs/>
          <w:lang w:val="en-AU"/>
        </w:rPr>
        <w:t>Ms Anju Bist</w:t>
      </w:r>
      <w:r w:rsidR="00561E7C" w:rsidRPr="00F23C34">
        <w:rPr>
          <w:rFonts w:ascii="Cambria" w:hAnsi="Cambria" w:cs="Arial"/>
          <w:bCs/>
          <w:lang w:val="en-AU"/>
        </w:rPr>
        <w:t xml:space="preserve"> </w:t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  <w:r w:rsidR="00502844" w:rsidRPr="00F23C34">
        <w:rPr>
          <w:rFonts w:ascii="Cambria" w:hAnsi="Cambria" w:cs="Arial"/>
          <w:bCs/>
          <w:lang w:val="en-AU"/>
        </w:rPr>
        <w:tab/>
      </w:r>
    </w:p>
    <w:p w14:paraId="2F7BD867" w14:textId="77777777" w:rsidR="00502844" w:rsidRPr="00F23C34" w:rsidRDefault="00502844" w:rsidP="00502844">
      <w:pPr>
        <w:pStyle w:val="Heading3"/>
        <w:rPr>
          <w:rFonts w:ascii="Cambria" w:hAnsi="Cambria" w:cs="Arial"/>
          <w:b w:val="0"/>
        </w:rPr>
      </w:pPr>
      <w:r w:rsidRPr="00F23C34">
        <w:rPr>
          <w:rFonts w:ascii="Cambria" w:hAnsi="Cambria" w:cs="Arial"/>
          <w:b w:val="0"/>
        </w:rPr>
        <w:t>CII-Jubilant Bhartia Food &amp; Agriculture Centre of Excellence</w:t>
      </w:r>
    </w:p>
    <w:p w14:paraId="3D29BDA9" w14:textId="77777777" w:rsidR="00561E7C" w:rsidRPr="00F23C34" w:rsidRDefault="000971EE" w:rsidP="00561E7C">
      <w:pPr>
        <w:pStyle w:val="ListParagraph"/>
        <w:ind w:left="0"/>
        <w:rPr>
          <w:rFonts w:ascii="Cambria" w:hAnsi="Cambria" w:cs="Arial"/>
          <w:szCs w:val="20"/>
        </w:rPr>
      </w:pPr>
      <w:r w:rsidRPr="00F23C34">
        <w:rPr>
          <w:rFonts w:ascii="Cambria" w:hAnsi="Cambria" w:cs="Arial"/>
          <w:szCs w:val="20"/>
        </w:rPr>
        <w:t>Fourth Floor, Andhra Association Building</w:t>
      </w:r>
    </w:p>
    <w:p w14:paraId="5AB39959" w14:textId="11BE90F0" w:rsidR="00A21A38" w:rsidRPr="00DC0A6D" w:rsidRDefault="00561E7C" w:rsidP="00DC0A6D">
      <w:pPr>
        <w:pStyle w:val="ListParagraph"/>
        <w:ind w:left="0"/>
        <w:rPr>
          <w:rFonts w:ascii="Cambria" w:hAnsi="Cambria" w:cs="Arial"/>
          <w:szCs w:val="20"/>
        </w:rPr>
      </w:pPr>
      <w:r w:rsidRPr="00F23C34">
        <w:rPr>
          <w:rFonts w:ascii="Cambria" w:hAnsi="Cambria" w:cs="Arial"/>
          <w:szCs w:val="20"/>
        </w:rPr>
        <w:t>2</w:t>
      </w:r>
      <w:r w:rsidR="000971EE" w:rsidRPr="00F23C34">
        <w:rPr>
          <w:rFonts w:ascii="Cambria" w:hAnsi="Cambria" w:cs="Arial"/>
          <w:szCs w:val="20"/>
        </w:rPr>
        <w:t>4-25</w:t>
      </w:r>
      <w:r w:rsidRPr="00F23C34">
        <w:rPr>
          <w:rFonts w:ascii="Cambria" w:hAnsi="Cambria" w:cs="Arial"/>
          <w:szCs w:val="20"/>
        </w:rPr>
        <w:t>, Institutional Area, Lodhi Road, New Delhi – 110003</w:t>
      </w:r>
    </w:p>
    <w:p w14:paraId="420E839A" w14:textId="77777777" w:rsidR="006501E8" w:rsidRDefault="006501E8" w:rsidP="00E42C82">
      <w:pPr>
        <w:ind w:right="409"/>
        <w:jc w:val="center"/>
        <w:rPr>
          <w:rFonts w:ascii="Cambria" w:hAnsi="Cambria" w:cs="Arial"/>
          <w:b/>
          <w:color w:val="000000"/>
          <w:lang w:val="en-US"/>
        </w:rPr>
      </w:pPr>
    </w:p>
    <w:p w14:paraId="497B618B" w14:textId="77777777" w:rsidR="00176ABD" w:rsidRDefault="00176ABD" w:rsidP="00E42C82">
      <w:pPr>
        <w:ind w:right="409"/>
        <w:jc w:val="center"/>
        <w:rPr>
          <w:rFonts w:ascii="Cambria" w:hAnsi="Cambria" w:cs="Arial"/>
          <w:b/>
          <w:color w:val="000000"/>
          <w:sz w:val="28"/>
          <w:lang w:val="en-US"/>
        </w:rPr>
      </w:pPr>
    </w:p>
    <w:p w14:paraId="6DC7DF66" w14:textId="0757AC58" w:rsidR="001B7335" w:rsidRPr="00176ABD" w:rsidRDefault="00E42C82" w:rsidP="00E42C82">
      <w:pPr>
        <w:ind w:right="409"/>
        <w:jc w:val="center"/>
        <w:rPr>
          <w:rFonts w:ascii="Cambria" w:hAnsi="Cambria" w:cs="Arial"/>
          <w:b/>
          <w:color w:val="000000"/>
          <w:sz w:val="32"/>
          <w:szCs w:val="28"/>
          <w:lang w:val="en-US"/>
        </w:rPr>
      </w:pPr>
      <w:r w:rsidRPr="00176ABD">
        <w:rPr>
          <w:rFonts w:ascii="Cambria" w:hAnsi="Cambria" w:cs="Arial"/>
          <w:b/>
          <w:color w:val="000000"/>
          <w:sz w:val="28"/>
          <w:lang w:val="en-US"/>
        </w:rPr>
        <w:t>14</w:t>
      </w:r>
      <w:r w:rsidRPr="00176ABD">
        <w:rPr>
          <w:rFonts w:ascii="Cambria" w:hAnsi="Cambria" w:cs="Arial"/>
          <w:b/>
          <w:color w:val="000000"/>
          <w:sz w:val="28"/>
          <w:vertAlign w:val="superscript"/>
          <w:lang w:val="en-US"/>
        </w:rPr>
        <w:t>th</w:t>
      </w:r>
      <w:r w:rsidRPr="00176ABD">
        <w:rPr>
          <w:rFonts w:ascii="Cambria" w:hAnsi="Cambria" w:cs="Arial"/>
          <w:b/>
          <w:color w:val="000000"/>
          <w:sz w:val="28"/>
          <w:lang w:val="en-US"/>
        </w:rPr>
        <w:t xml:space="preserve"> CII Food Safety, Quality &amp; Regulatory Summit</w:t>
      </w:r>
    </w:p>
    <w:p w14:paraId="27D22FA3" w14:textId="6832D89B" w:rsidR="00792E8E" w:rsidRPr="00176ABD" w:rsidRDefault="007D7B9A" w:rsidP="00513041">
      <w:pPr>
        <w:ind w:right="589"/>
        <w:jc w:val="center"/>
        <w:rPr>
          <w:rFonts w:ascii="Cambria" w:hAnsi="Cambria" w:cs="Arial"/>
          <w:b/>
          <w:color w:val="000000"/>
          <w:u w:val="single"/>
          <w:lang w:val="en-US"/>
        </w:rPr>
      </w:pPr>
      <w:r w:rsidRPr="00176ABD">
        <w:rPr>
          <w:rFonts w:ascii="Cambria" w:hAnsi="Cambria" w:cs="Arial"/>
          <w:b/>
          <w:color w:val="000000"/>
          <w:u w:val="single"/>
        </w:rPr>
        <w:t>1</w:t>
      </w:r>
      <w:r w:rsidR="00E42C82" w:rsidRPr="00176ABD">
        <w:rPr>
          <w:rFonts w:ascii="Cambria" w:hAnsi="Cambria" w:cs="Arial"/>
          <w:b/>
          <w:color w:val="000000"/>
          <w:u w:val="single"/>
        </w:rPr>
        <w:t>1</w:t>
      </w:r>
      <w:r w:rsidR="00264BF7" w:rsidRPr="00176ABD">
        <w:rPr>
          <w:rFonts w:ascii="Cambria" w:hAnsi="Cambria" w:cs="Arial"/>
          <w:b/>
          <w:color w:val="000000"/>
          <w:u w:val="single"/>
          <w:vertAlign w:val="superscript"/>
        </w:rPr>
        <w:t>th</w:t>
      </w:r>
      <w:r w:rsidR="00264BF7" w:rsidRPr="00176ABD">
        <w:rPr>
          <w:rFonts w:ascii="Cambria" w:hAnsi="Cambria" w:cs="Arial"/>
          <w:b/>
          <w:color w:val="000000"/>
          <w:u w:val="single"/>
        </w:rPr>
        <w:t xml:space="preserve"> </w:t>
      </w:r>
      <w:r w:rsidRPr="00176ABD">
        <w:rPr>
          <w:rFonts w:ascii="Cambria" w:hAnsi="Cambria" w:cs="Arial"/>
          <w:b/>
          <w:color w:val="000000"/>
          <w:u w:val="single"/>
          <w:lang w:val="en-US"/>
        </w:rPr>
        <w:t>December 201</w:t>
      </w:r>
      <w:r w:rsidR="00E42C82" w:rsidRPr="00176ABD">
        <w:rPr>
          <w:rFonts w:ascii="Cambria" w:hAnsi="Cambria" w:cs="Arial"/>
          <w:b/>
          <w:color w:val="000000"/>
          <w:u w:val="single"/>
          <w:lang w:val="en-US"/>
        </w:rPr>
        <w:t>9</w:t>
      </w:r>
      <w:r w:rsidR="00513041" w:rsidRPr="00176ABD">
        <w:rPr>
          <w:rFonts w:ascii="Cambria" w:hAnsi="Cambria" w:cs="Arial"/>
          <w:b/>
          <w:color w:val="000000"/>
          <w:u w:val="single"/>
          <w:lang w:val="en-US"/>
        </w:rPr>
        <w:t xml:space="preserve">: </w:t>
      </w:r>
      <w:r w:rsidR="00176ABD" w:rsidRPr="00176ABD">
        <w:rPr>
          <w:rFonts w:ascii="Cambria" w:hAnsi="Cambria" w:cs="Arial"/>
          <w:b/>
          <w:color w:val="000000"/>
          <w:u w:val="single"/>
          <w:lang w:val="en-US"/>
        </w:rPr>
        <w:t xml:space="preserve">Hotel </w:t>
      </w:r>
      <w:proofErr w:type="spellStart"/>
      <w:r w:rsidR="00176ABD" w:rsidRPr="00176ABD">
        <w:rPr>
          <w:rFonts w:ascii="Cambria" w:hAnsi="Cambria" w:cs="Arial"/>
          <w:b/>
          <w:color w:val="000000"/>
          <w:u w:val="single"/>
          <w:lang w:val="en-US"/>
        </w:rPr>
        <w:t>LeMeridien</w:t>
      </w:r>
      <w:proofErr w:type="spellEnd"/>
      <w:r w:rsidR="00176ABD" w:rsidRPr="00176ABD">
        <w:rPr>
          <w:rFonts w:ascii="Cambria" w:hAnsi="Cambria" w:cs="Arial"/>
          <w:b/>
          <w:color w:val="000000"/>
          <w:u w:val="single"/>
          <w:lang w:val="en-US"/>
        </w:rPr>
        <w:t>, New Delhi</w:t>
      </w:r>
    </w:p>
    <w:p w14:paraId="457A4320" w14:textId="77777777" w:rsidR="00CF5155" w:rsidRPr="00F23C34" w:rsidRDefault="00CF5155" w:rsidP="00513041">
      <w:pPr>
        <w:ind w:right="589"/>
        <w:jc w:val="center"/>
        <w:rPr>
          <w:rFonts w:ascii="Cambria" w:hAnsi="Cambria" w:cs="Arial"/>
          <w:b/>
          <w:color w:val="000000"/>
          <w:lang w:val="en-US"/>
        </w:rPr>
      </w:pP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238"/>
        <w:gridCol w:w="3122"/>
        <w:gridCol w:w="2019"/>
      </w:tblGrid>
      <w:tr w:rsidR="00792E8E" w:rsidRPr="00F23C34" w14:paraId="31520C7D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7E6E0454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2076" w:type="pct"/>
            <w:vAlign w:val="center"/>
          </w:tcPr>
          <w:p w14:paraId="5DA90552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1529" w:type="pct"/>
            <w:vAlign w:val="center"/>
          </w:tcPr>
          <w:p w14:paraId="383E0FE7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989" w:type="pct"/>
            <w:vAlign w:val="center"/>
          </w:tcPr>
          <w:p w14:paraId="3FF4E716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792E8E" w:rsidRPr="00F23C34" w14:paraId="694CCD9F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33B5D48D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76" w:type="pct"/>
            <w:vAlign w:val="center"/>
          </w:tcPr>
          <w:p w14:paraId="61A80774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0632CC01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65C8F430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5D1C36D8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42793417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076" w:type="pct"/>
            <w:vAlign w:val="center"/>
          </w:tcPr>
          <w:p w14:paraId="3ED01C57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50DC021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2349B11C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2EDB6385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1E70D4BD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76" w:type="pct"/>
            <w:vAlign w:val="center"/>
          </w:tcPr>
          <w:p w14:paraId="699E0916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6ECF7432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27A98EE3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92E8E" w:rsidRPr="00F23C34" w14:paraId="69795E2C" w14:textId="77777777" w:rsidTr="00CF5155">
        <w:trPr>
          <w:trHeight w:val="583"/>
        </w:trPr>
        <w:tc>
          <w:tcPr>
            <w:tcW w:w="406" w:type="pct"/>
            <w:vAlign w:val="center"/>
          </w:tcPr>
          <w:p w14:paraId="3185C2FA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76" w:type="pct"/>
            <w:vAlign w:val="center"/>
          </w:tcPr>
          <w:p w14:paraId="7395CC9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29" w:type="pct"/>
            <w:vAlign w:val="center"/>
          </w:tcPr>
          <w:p w14:paraId="54D743B4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89" w:type="pct"/>
            <w:vAlign w:val="center"/>
          </w:tcPr>
          <w:p w14:paraId="614D31B9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3B826AC" w14:textId="77777777" w:rsidR="00A21A38" w:rsidRPr="00F23C34" w:rsidRDefault="00A21A38" w:rsidP="00DC0A6D">
      <w:pPr>
        <w:ind w:right="-41"/>
        <w:rPr>
          <w:rFonts w:ascii="Cambria" w:hAnsi="Cambria" w:cs="Arial"/>
          <w:b/>
          <w:color w:val="000000"/>
          <w:lang w:val="en-US"/>
        </w:rPr>
      </w:pPr>
    </w:p>
    <w:p w14:paraId="2EE5EBED" w14:textId="68ACCF0B" w:rsidR="006867EC" w:rsidRPr="00176ABD" w:rsidRDefault="006867EC" w:rsidP="006867E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176ABD">
        <w:rPr>
          <w:rFonts w:ascii="Cambria" w:hAnsi="Cambria" w:cs="Arial"/>
          <w:b/>
          <w:color w:val="000000"/>
          <w:sz w:val="28"/>
          <w:szCs w:val="28"/>
        </w:rPr>
        <w:t>1</w:t>
      </w:r>
      <w:r w:rsidRPr="00176ABD">
        <w:rPr>
          <w:rFonts w:ascii="Cambria" w:hAnsi="Cambria" w:cs="Arial"/>
          <w:b/>
          <w:color w:val="000000"/>
          <w:sz w:val="28"/>
          <w:szCs w:val="28"/>
          <w:vertAlign w:val="superscript"/>
        </w:rPr>
        <w:t>st</w:t>
      </w:r>
      <w:r w:rsidRPr="00176ABD">
        <w:rPr>
          <w:rFonts w:ascii="Cambria" w:hAnsi="Cambria" w:cs="Arial"/>
          <w:b/>
          <w:color w:val="000000"/>
          <w:sz w:val="28"/>
          <w:szCs w:val="28"/>
        </w:rPr>
        <w:t xml:space="preserve"> CII-FACE Kaizen Competition</w:t>
      </w:r>
      <w:r w:rsidR="003D79D6">
        <w:rPr>
          <w:rFonts w:ascii="Cambria" w:hAnsi="Cambria" w:cs="Arial"/>
          <w:b/>
          <w:color w:val="000000"/>
          <w:sz w:val="28"/>
          <w:szCs w:val="28"/>
        </w:rPr>
        <w:t xml:space="preserve"> Seminar</w:t>
      </w:r>
      <w:bookmarkStart w:id="0" w:name="_GoBack"/>
      <w:bookmarkEnd w:id="0"/>
      <w:r w:rsidRPr="00176ABD">
        <w:rPr>
          <w:rFonts w:ascii="Cambria" w:hAnsi="Cambria" w:cs="Arial"/>
          <w:b/>
          <w:color w:val="000000"/>
          <w:sz w:val="28"/>
          <w:szCs w:val="28"/>
        </w:rPr>
        <w:t xml:space="preserve"> on Food Safety 2019</w:t>
      </w:r>
    </w:p>
    <w:p w14:paraId="4598A795" w14:textId="08625DA5" w:rsidR="006867EC" w:rsidRPr="00176ABD" w:rsidRDefault="009B27ED" w:rsidP="006867EC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  <w:r w:rsidRPr="00176ABD">
        <w:rPr>
          <w:rFonts w:ascii="Cambria" w:hAnsi="Cambria" w:cs="Arial"/>
          <w:b/>
          <w:color w:val="000000"/>
          <w:szCs w:val="28"/>
          <w:u w:val="single"/>
        </w:rPr>
        <w:t>09</w:t>
      </w:r>
      <w:r w:rsidR="006867EC" w:rsidRPr="00176ABD">
        <w:rPr>
          <w:rFonts w:ascii="Cambria" w:hAnsi="Cambria" w:cs="Arial"/>
          <w:b/>
          <w:color w:val="000000"/>
          <w:szCs w:val="28"/>
          <w:u w:val="single"/>
        </w:rPr>
        <w:t>00hrs-</w:t>
      </w:r>
      <w:r w:rsidRPr="00176ABD">
        <w:rPr>
          <w:rFonts w:ascii="Cambria" w:hAnsi="Cambria" w:cs="Arial"/>
          <w:b/>
          <w:color w:val="000000"/>
          <w:szCs w:val="28"/>
          <w:u w:val="single"/>
        </w:rPr>
        <w:t>18</w:t>
      </w:r>
      <w:r w:rsidR="006867EC" w:rsidRPr="00176ABD">
        <w:rPr>
          <w:rFonts w:ascii="Cambria" w:hAnsi="Cambria" w:cs="Arial"/>
          <w:b/>
          <w:color w:val="000000"/>
          <w:szCs w:val="28"/>
          <w:u w:val="single"/>
        </w:rPr>
        <w:t>00hrs</w:t>
      </w:r>
      <w:r w:rsidR="00176ABD" w:rsidRPr="00176ABD">
        <w:rPr>
          <w:rFonts w:ascii="Cambria" w:hAnsi="Cambria" w:cs="Arial"/>
          <w:b/>
          <w:color w:val="000000"/>
          <w:szCs w:val="28"/>
          <w:u w:val="single"/>
        </w:rPr>
        <w:t xml:space="preserve">: </w:t>
      </w:r>
      <w:r w:rsidR="00176ABD" w:rsidRPr="00176ABD">
        <w:rPr>
          <w:rFonts w:ascii="Cambria" w:hAnsi="Cambria" w:cs="Arial"/>
          <w:b/>
          <w:color w:val="000000"/>
          <w:szCs w:val="28"/>
          <w:u w:val="single"/>
        </w:rPr>
        <w:t>10</w:t>
      </w:r>
      <w:r w:rsidR="00176ABD" w:rsidRPr="00176ABD">
        <w:rPr>
          <w:rFonts w:ascii="Cambria" w:hAnsi="Cambria" w:cs="Arial"/>
          <w:b/>
          <w:color w:val="000000"/>
          <w:szCs w:val="28"/>
          <w:u w:val="single"/>
          <w:vertAlign w:val="superscript"/>
        </w:rPr>
        <w:t>th</w:t>
      </w:r>
      <w:r w:rsidR="00176ABD" w:rsidRPr="00176ABD">
        <w:rPr>
          <w:rFonts w:ascii="Cambria" w:hAnsi="Cambria" w:cs="Arial"/>
          <w:b/>
          <w:color w:val="000000"/>
          <w:szCs w:val="28"/>
          <w:u w:val="single"/>
        </w:rPr>
        <w:t xml:space="preserve"> December 2019</w:t>
      </w:r>
      <w:r w:rsidR="00176ABD" w:rsidRPr="00176ABD">
        <w:rPr>
          <w:rFonts w:ascii="Cambria" w:hAnsi="Cambria" w:cs="Arial"/>
          <w:b/>
          <w:color w:val="000000"/>
          <w:szCs w:val="28"/>
          <w:u w:val="single"/>
        </w:rPr>
        <w:t>: India Habitat Centre, Lodi Road, New Delhi</w:t>
      </w:r>
    </w:p>
    <w:p w14:paraId="6EDE1834" w14:textId="77777777" w:rsidR="00526DE4" w:rsidRPr="00F23C34" w:rsidRDefault="00526DE4" w:rsidP="00EA34F3">
      <w:pPr>
        <w:rPr>
          <w:rFonts w:ascii="Cambria" w:hAnsi="Cambria" w:cs="Arial"/>
          <w:b/>
          <w:color w:val="000000"/>
          <w:lang w:val="en-US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792E8E" w:rsidRPr="00F23C34" w14:paraId="5F996471" w14:textId="77777777" w:rsidTr="00CF5155">
        <w:trPr>
          <w:trHeight w:val="640"/>
        </w:trPr>
        <w:tc>
          <w:tcPr>
            <w:tcW w:w="828" w:type="dxa"/>
            <w:vAlign w:val="center"/>
          </w:tcPr>
          <w:p w14:paraId="595367AB" w14:textId="77777777" w:rsidR="00792E8E" w:rsidRPr="00F23C34" w:rsidRDefault="00792E8E" w:rsidP="0005472B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FBCF0CC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3E6EAE9B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372D4ABF" w14:textId="77777777" w:rsidR="00792E8E" w:rsidRPr="00F23C34" w:rsidRDefault="00792E8E" w:rsidP="0005472B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C70732" w:rsidRPr="00F23C34" w14:paraId="01E22733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1AAF21D6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4BB1DFF7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1E9DCAD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3C39971" w14:textId="77777777" w:rsidR="00C70732" w:rsidRPr="00F23C34" w:rsidRDefault="00C70732" w:rsidP="000F7A6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78885C47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5C067AE6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7FA5C104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14EAC33F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D51070E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7C398CB2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224918D7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694AAC1F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0BA0E0E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CBA2566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70732" w:rsidRPr="00F23C34" w14:paraId="322B9566" w14:textId="77777777" w:rsidTr="006037F9">
        <w:trPr>
          <w:trHeight w:val="640"/>
        </w:trPr>
        <w:tc>
          <w:tcPr>
            <w:tcW w:w="828" w:type="dxa"/>
            <w:vAlign w:val="center"/>
          </w:tcPr>
          <w:p w14:paraId="46D79647" w14:textId="77777777" w:rsidR="00C70732" w:rsidRPr="00F23C34" w:rsidRDefault="00C70732" w:rsidP="0005472B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57AD075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3FEB35A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D334002" w14:textId="77777777" w:rsidR="00C70732" w:rsidRPr="00F23C34" w:rsidRDefault="00C70732" w:rsidP="0005472B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4B1A4CE" w14:textId="49A9958F" w:rsidR="00915A6D" w:rsidRDefault="00915A6D" w:rsidP="001608A8">
      <w:pPr>
        <w:rPr>
          <w:rFonts w:ascii="Cambria" w:hAnsi="Cambria" w:cs="Arial"/>
          <w:b/>
          <w:color w:val="000000"/>
          <w:sz w:val="28"/>
          <w:szCs w:val="28"/>
        </w:rPr>
      </w:pPr>
    </w:p>
    <w:p w14:paraId="605C566D" w14:textId="340908BA" w:rsidR="002C4975" w:rsidRPr="00176ABD" w:rsidRDefault="002C4975" w:rsidP="009B27ED">
      <w:pPr>
        <w:jc w:val="center"/>
        <w:rPr>
          <w:rFonts w:ascii="Cambria" w:hAnsi="Cambria" w:cs="Arial"/>
          <w:b/>
          <w:color w:val="000000"/>
          <w:sz w:val="28"/>
          <w:szCs w:val="28"/>
          <w:highlight w:val="yellow"/>
        </w:rPr>
      </w:pPr>
      <w:r w:rsidRPr="00176ABD">
        <w:rPr>
          <w:rFonts w:ascii="Cambria" w:hAnsi="Cambria" w:cs="Arial"/>
          <w:b/>
          <w:color w:val="000000"/>
          <w:sz w:val="28"/>
          <w:szCs w:val="28"/>
          <w:highlight w:val="yellow"/>
        </w:rPr>
        <w:t>Post Summit Masterclasses on Food Safety Solutions &amp; Innovations</w:t>
      </w:r>
    </w:p>
    <w:p w14:paraId="59A0951F" w14:textId="40D11C9E" w:rsidR="009F5E52" w:rsidRPr="00176ABD" w:rsidRDefault="009F5E52" w:rsidP="009B27ED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176ABD">
        <w:rPr>
          <w:rFonts w:ascii="Cambria" w:hAnsi="Cambria" w:cs="Arial"/>
          <w:b/>
          <w:color w:val="000000"/>
          <w:sz w:val="28"/>
          <w:szCs w:val="28"/>
          <w:highlight w:val="yellow"/>
        </w:rPr>
        <w:t>12</w:t>
      </w:r>
      <w:r w:rsidRPr="00176ABD">
        <w:rPr>
          <w:rFonts w:ascii="Cambria" w:hAnsi="Cambria" w:cs="Arial"/>
          <w:b/>
          <w:color w:val="000000"/>
          <w:sz w:val="28"/>
          <w:szCs w:val="28"/>
          <w:highlight w:val="yellow"/>
          <w:vertAlign w:val="superscript"/>
        </w:rPr>
        <w:t>th</w:t>
      </w:r>
      <w:r w:rsidRPr="00176ABD">
        <w:rPr>
          <w:rFonts w:ascii="Cambria" w:hAnsi="Cambria" w:cs="Arial"/>
          <w:b/>
          <w:color w:val="000000"/>
          <w:sz w:val="28"/>
          <w:szCs w:val="28"/>
          <w:highlight w:val="yellow"/>
        </w:rPr>
        <w:t xml:space="preserve"> December 2019: India Habitat Centre, Lodi Road, New Delhi</w:t>
      </w:r>
    </w:p>
    <w:p w14:paraId="486CEAD3" w14:textId="77777777" w:rsidR="002C4975" w:rsidRDefault="002C4975" w:rsidP="009B27ED">
      <w:pPr>
        <w:jc w:val="center"/>
        <w:rPr>
          <w:rFonts w:ascii="Cambria" w:hAnsi="Cambria" w:cs="Arial"/>
          <w:b/>
          <w:color w:val="000000"/>
          <w:szCs w:val="28"/>
        </w:rPr>
      </w:pPr>
    </w:p>
    <w:p w14:paraId="32807F2D" w14:textId="40127CC0" w:rsidR="009B27ED" w:rsidRPr="00176ABD" w:rsidRDefault="002C4975" w:rsidP="00176ABD">
      <w:pPr>
        <w:pStyle w:val="ListParagraph"/>
        <w:spacing w:after="0"/>
        <w:rPr>
          <w:b/>
          <w:bCs/>
          <w:color w:val="00B0F0"/>
          <w:lang w:val="en-IN"/>
        </w:rPr>
      </w:pPr>
      <w:bookmarkStart w:id="1" w:name="_Hlk25069242"/>
      <w:r>
        <w:rPr>
          <w:rFonts w:ascii="Cambria" w:hAnsi="Cambria" w:cs="Arial"/>
          <w:b/>
          <w:color w:val="000000"/>
          <w:szCs w:val="28"/>
        </w:rPr>
        <w:t>Masterclass 1</w:t>
      </w:r>
      <w:bookmarkEnd w:id="1"/>
      <w:r>
        <w:rPr>
          <w:rFonts w:ascii="Cambria" w:hAnsi="Cambria" w:cs="Arial"/>
          <w:b/>
          <w:color w:val="000000"/>
          <w:szCs w:val="28"/>
        </w:rPr>
        <w:t>:</w:t>
      </w:r>
      <w:r w:rsidRPr="00176ABD">
        <w:rPr>
          <w:rFonts w:ascii="Cambria" w:hAnsi="Cambria" w:cs="Arial"/>
          <w:b/>
          <w:color w:val="000000"/>
          <w:sz w:val="24"/>
          <w:szCs w:val="28"/>
          <w:lang w:val="en-AU"/>
        </w:rPr>
        <w:t xml:space="preserve"> </w:t>
      </w:r>
      <w:r w:rsidR="00176ABD" w:rsidRPr="00176ABD">
        <w:rPr>
          <w:rFonts w:ascii="Cambria" w:hAnsi="Cambria" w:cs="Arial"/>
          <w:b/>
          <w:color w:val="000000"/>
          <w:sz w:val="24"/>
          <w:szCs w:val="28"/>
          <w:lang w:val="en-AU"/>
        </w:rPr>
        <w:t>Advanced Food Safety &amp; Quality Technologies, Tools and Techniques</w:t>
      </w:r>
    </w:p>
    <w:p w14:paraId="28D8A623" w14:textId="6088419F" w:rsidR="00137AB6" w:rsidRPr="00176ABD" w:rsidRDefault="00137AB6" w:rsidP="00176ABD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  <w:r w:rsidRPr="00176ABD">
        <w:rPr>
          <w:b/>
          <w:u w:val="single"/>
        </w:rPr>
        <w:t>1000-</w:t>
      </w:r>
      <w:r w:rsidR="00DC0A6D" w:rsidRPr="00176ABD">
        <w:rPr>
          <w:b/>
          <w:u w:val="single"/>
        </w:rPr>
        <w:t>1630 HRS</w:t>
      </w:r>
      <w:r w:rsidR="00176ABD" w:rsidRPr="00176ABD">
        <w:rPr>
          <w:b/>
          <w:u w:val="single"/>
        </w:rPr>
        <w:t>: India Habitat Centre, Lodi Road</w:t>
      </w:r>
    </w:p>
    <w:p w14:paraId="365E1618" w14:textId="77777777" w:rsidR="00EA34F3" w:rsidRDefault="00EA34F3" w:rsidP="001608A8">
      <w:pPr>
        <w:rPr>
          <w:rFonts w:ascii="Cambria" w:hAnsi="Cambria" w:cs="Arial"/>
          <w:b/>
          <w:color w:val="000000"/>
          <w:sz w:val="28"/>
          <w:szCs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915A6D" w:rsidRPr="00F23C34" w14:paraId="4205E589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57AEF221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D8BC077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25638553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75FE90CC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915A6D" w:rsidRPr="00F23C34" w14:paraId="045FD883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77438352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7411D6B9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6B6773CF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AD2CF18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307EA213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6C01D8C1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1DE542AD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F3BA350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DF5244E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631907CC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051C6F4C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2EE67986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5AD0C506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16234BA0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7CDFD67B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524D12AC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71D22A19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6A5E437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530D172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915A6D" w:rsidRPr="00F23C34" w14:paraId="5012C996" w14:textId="77777777" w:rsidTr="0091000F">
        <w:trPr>
          <w:trHeight w:val="640"/>
        </w:trPr>
        <w:tc>
          <w:tcPr>
            <w:tcW w:w="828" w:type="dxa"/>
            <w:vAlign w:val="center"/>
          </w:tcPr>
          <w:p w14:paraId="3234253F" w14:textId="77777777" w:rsidR="00915A6D" w:rsidRPr="00F23C34" w:rsidRDefault="00915A6D" w:rsidP="0091000F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4273" w:type="dxa"/>
            <w:vAlign w:val="center"/>
          </w:tcPr>
          <w:p w14:paraId="15859F68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42411121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553AE93E" w14:textId="77777777" w:rsidR="00915A6D" w:rsidRPr="00F23C34" w:rsidRDefault="00915A6D" w:rsidP="0091000F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574E95C" w14:textId="77777777" w:rsidR="00176ABD" w:rsidRDefault="001D4A20" w:rsidP="00356911">
      <w:pPr>
        <w:spacing w:line="360" w:lineRule="auto"/>
        <w:ind w:left="720"/>
        <w:jc w:val="both"/>
        <w:rPr>
          <w:rFonts w:ascii="Cambria" w:hAnsi="Cambria" w:cs="Arial"/>
          <w:b/>
          <w:color w:val="000000"/>
          <w:szCs w:val="28"/>
        </w:rPr>
      </w:pPr>
      <w:r>
        <w:rPr>
          <w:rFonts w:ascii="Cambria" w:hAnsi="Cambria" w:cs="Arial"/>
          <w:b/>
          <w:color w:val="000000"/>
          <w:szCs w:val="28"/>
        </w:rPr>
        <w:t xml:space="preserve">         </w:t>
      </w:r>
    </w:p>
    <w:p w14:paraId="2B555205" w14:textId="77777777" w:rsidR="00176ABD" w:rsidRDefault="00176ABD" w:rsidP="00356911">
      <w:pPr>
        <w:spacing w:line="360" w:lineRule="auto"/>
        <w:ind w:left="720"/>
        <w:jc w:val="both"/>
        <w:rPr>
          <w:rFonts w:ascii="Cambria" w:hAnsi="Cambria" w:cs="Arial"/>
          <w:b/>
          <w:color w:val="000000"/>
          <w:szCs w:val="28"/>
        </w:rPr>
      </w:pPr>
    </w:p>
    <w:p w14:paraId="504EE774" w14:textId="75F5CBF2" w:rsidR="00176ABD" w:rsidRDefault="003C2252" w:rsidP="00176ABD">
      <w:pPr>
        <w:spacing w:line="360" w:lineRule="auto"/>
        <w:ind w:left="720"/>
        <w:jc w:val="center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color w:val="000000"/>
          <w:szCs w:val="28"/>
        </w:rPr>
        <w:t>Masterclass 2: Pre-Lunch</w:t>
      </w:r>
      <w:r w:rsidR="00267A94">
        <w:rPr>
          <w:rFonts w:ascii="Cambria" w:hAnsi="Cambria" w:cs="Arial"/>
          <w:b/>
          <w:color w:val="000000"/>
          <w:szCs w:val="28"/>
        </w:rPr>
        <w:t xml:space="preserve">: </w:t>
      </w:r>
      <w:r w:rsidR="00356911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Session on Packaging Solutions</w:t>
      </w:r>
    </w:p>
    <w:p w14:paraId="65498CA9" w14:textId="61A3D4EB" w:rsidR="00787D98" w:rsidRPr="00176ABD" w:rsidRDefault="00F21C93" w:rsidP="00176ABD">
      <w:pPr>
        <w:spacing w:line="360" w:lineRule="auto"/>
        <w:ind w:left="720"/>
        <w:jc w:val="center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1000-</w:t>
      </w:r>
      <w:r w:rsidR="003D79D6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 xml:space="preserve">1300 </w:t>
      </w:r>
      <w:r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 xml:space="preserve"> HRS</w:t>
      </w:r>
      <w:r w:rsidR="00176ABD"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: India Habitat Centre, Lodi Road, New Delhi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787D98" w:rsidRPr="00F23C34" w14:paraId="45730925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51A60E67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bookmarkStart w:id="2" w:name="_Hlk25069390"/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6A836B8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4EC1A370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75A7E7C3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787D98" w:rsidRPr="00F23C34" w14:paraId="7A7E93C6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69329A18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554E79C3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3EA20F06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A272335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7532539F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64F805DE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1A060811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47035A9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FC78B29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32B98AA2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26BEEFA7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05FC9AEF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46D07E51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78ACBCE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787D98" w:rsidRPr="00F23C34" w14:paraId="5898EB7E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30838CE" w14:textId="77777777" w:rsidR="00787D98" w:rsidRPr="00F23C34" w:rsidRDefault="00787D98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3D77E30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3B4DFD48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9FA764B" w14:textId="77777777" w:rsidR="00787D98" w:rsidRPr="00F23C34" w:rsidRDefault="00787D98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bookmarkEnd w:id="2"/>
    </w:tbl>
    <w:p w14:paraId="68D1E6DE" w14:textId="77777777" w:rsidR="00C658B6" w:rsidRDefault="00C658B6" w:rsidP="00C658B6">
      <w:pPr>
        <w:spacing w:line="360" w:lineRule="auto"/>
        <w:ind w:left="720"/>
        <w:jc w:val="both"/>
        <w:rPr>
          <w:rFonts w:ascii="Cambria" w:hAnsi="Cambria" w:cs="Arial"/>
          <w:b/>
          <w:color w:val="000000"/>
          <w:szCs w:val="28"/>
        </w:rPr>
      </w:pPr>
    </w:p>
    <w:p w14:paraId="138BBEDE" w14:textId="297258A7" w:rsidR="000D13C2" w:rsidRPr="00FC490B" w:rsidRDefault="00C658B6" w:rsidP="00176ABD">
      <w:pPr>
        <w:spacing w:line="360" w:lineRule="auto"/>
        <w:ind w:left="720"/>
        <w:jc w:val="center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  <w:r>
        <w:rPr>
          <w:rFonts w:ascii="Cambria" w:hAnsi="Cambria" w:cs="Arial"/>
          <w:b/>
          <w:color w:val="000000"/>
          <w:szCs w:val="28"/>
        </w:rPr>
        <w:t xml:space="preserve">Masterclass </w:t>
      </w:r>
      <w:r w:rsidR="000154DE">
        <w:rPr>
          <w:rFonts w:ascii="Cambria" w:hAnsi="Cambria" w:cs="Arial"/>
          <w:b/>
          <w:color w:val="000000"/>
          <w:szCs w:val="28"/>
        </w:rPr>
        <w:t>3</w:t>
      </w:r>
      <w:r>
        <w:rPr>
          <w:rFonts w:ascii="Cambria" w:hAnsi="Cambria" w:cs="Arial"/>
          <w:b/>
          <w:color w:val="000000"/>
          <w:szCs w:val="28"/>
        </w:rPr>
        <w:t>: P</w:t>
      </w:r>
      <w:r w:rsidR="000154DE">
        <w:rPr>
          <w:rFonts w:ascii="Cambria" w:hAnsi="Cambria" w:cs="Arial"/>
          <w:b/>
          <w:color w:val="000000"/>
          <w:szCs w:val="28"/>
        </w:rPr>
        <w:t>ost</w:t>
      </w:r>
      <w:r>
        <w:rPr>
          <w:rFonts w:ascii="Cambria" w:hAnsi="Cambria" w:cs="Arial"/>
          <w:b/>
          <w:color w:val="000000"/>
          <w:szCs w:val="28"/>
        </w:rPr>
        <w:t xml:space="preserve">-Lunch: </w:t>
      </w:r>
      <w:r w:rsidR="00F21C93"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Innovations in Product Development: Formulation</w:t>
      </w:r>
    </w:p>
    <w:p w14:paraId="6E09CAD0" w14:textId="34AB275B" w:rsidR="00176ABD" w:rsidRDefault="00F21C93" w:rsidP="00176ABD">
      <w:pPr>
        <w:spacing w:line="360" w:lineRule="auto"/>
        <w:jc w:val="center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  <w:r w:rsidRPr="00FC490B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>Towards Healthier Choices</w:t>
      </w:r>
    </w:p>
    <w:p w14:paraId="7D3A8CD0" w14:textId="77777777" w:rsidR="00176ABD" w:rsidRPr="00176ABD" w:rsidRDefault="000D13C2" w:rsidP="00176ABD">
      <w:pPr>
        <w:spacing w:line="360" w:lineRule="auto"/>
        <w:ind w:left="720"/>
        <w:jc w:val="center"/>
        <w:rPr>
          <w:rFonts w:ascii="Cambria" w:hAnsi="Cambria" w:cs="Arial"/>
          <w:noProof/>
          <w:color w:val="000000"/>
          <w:sz w:val="22"/>
          <w:szCs w:val="22"/>
          <w:u w:val="single"/>
          <w:lang w:val="en-US" w:eastAsia="zh-TW"/>
        </w:rPr>
      </w:pPr>
      <w:r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1400-1630 HRS</w:t>
      </w:r>
      <w:r w:rsidR="00176ABD"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:</w:t>
      </w:r>
      <w:r w:rsidR="00176ABD"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  <w:t xml:space="preserve"> </w:t>
      </w:r>
      <w:r w:rsidR="00176ABD" w:rsidRPr="00176ABD">
        <w:rPr>
          <w:rFonts w:ascii="Cambria" w:hAnsi="Cambria" w:cs="Arial"/>
          <w:b/>
          <w:noProof/>
          <w:color w:val="000000"/>
          <w:sz w:val="22"/>
          <w:szCs w:val="22"/>
          <w:u w:val="single"/>
          <w:lang w:val="en-US" w:eastAsia="zh-TW"/>
        </w:rPr>
        <w:t>India Habitat Centre, Lodi Road, New Delhi</w:t>
      </w:r>
    </w:p>
    <w:p w14:paraId="3794C4AD" w14:textId="05DFFEB1" w:rsidR="00DC0A6D" w:rsidRPr="00FC490B" w:rsidRDefault="00DC0A6D" w:rsidP="00176ABD">
      <w:pPr>
        <w:spacing w:line="360" w:lineRule="auto"/>
        <w:jc w:val="center"/>
        <w:rPr>
          <w:rFonts w:ascii="Cambria" w:hAnsi="Cambria" w:cs="Arial"/>
          <w:b/>
          <w:noProof/>
          <w:color w:val="000000"/>
          <w:sz w:val="22"/>
          <w:szCs w:val="22"/>
          <w:lang w:val="en-US" w:eastAsia="zh-TW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273"/>
        <w:gridCol w:w="3142"/>
        <w:gridCol w:w="2033"/>
      </w:tblGrid>
      <w:tr w:rsidR="00C658B6" w:rsidRPr="00F23C34" w14:paraId="48704DB5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FAAFD97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Sl. No</w:t>
            </w:r>
          </w:p>
        </w:tc>
        <w:tc>
          <w:tcPr>
            <w:tcW w:w="4273" w:type="dxa"/>
            <w:vAlign w:val="center"/>
          </w:tcPr>
          <w:p w14:paraId="7DCF57C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Name</w:t>
            </w:r>
          </w:p>
        </w:tc>
        <w:tc>
          <w:tcPr>
            <w:tcW w:w="3142" w:type="dxa"/>
            <w:vAlign w:val="center"/>
          </w:tcPr>
          <w:p w14:paraId="166769E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Designation</w:t>
            </w:r>
          </w:p>
        </w:tc>
        <w:tc>
          <w:tcPr>
            <w:tcW w:w="2033" w:type="dxa"/>
            <w:vAlign w:val="center"/>
          </w:tcPr>
          <w:p w14:paraId="18567918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/>
                <w:sz w:val="20"/>
                <w:lang w:val="en-US"/>
              </w:rPr>
            </w:pPr>
            <w:r w:rsidRPr="00F23C34">
              <w:rPr>
                <w:rFonts w:ascii="Cambria" w:hAnsi="Cambria" w:cs="Arial"/>
                <w:b/>
                <w:sz w:val="20"/>
                <w:lang w:val="en-US"/>
              </w:rPr>
              <w:t>Company</w:t>
            </w:r>
          </w:p>
        </w:tc>
      </w:tr>
      <w:tr w:rsidR="00C658B6" w:rsidRPr="00F23C34" w14:paraId="19DAADAC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761F73E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273" w:type="dxa"/>
            <w:vAlign w:val="center"/>
          </w:tcPr>
          <w:p w14:paraId="2456BAE0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2E4BE371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0612524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150603BA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75455FEB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273" w:type="dxa"/>
            <w:vAlign w:val="center"/>
          </w:tcPr>
          <w:p w14:paraId="017DC2AB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50A1DD2E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CAF1D5A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02446D64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22C9BE21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73" w:type="dxa"/>
            <w:vAlign w:val="center"/>
          </w:tcPr>
          <w:p w14:paraId="308FBD60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1560C6FF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CBEE42D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  <w:tr w:rsidR="00C658B6" w:rsidRPr="00F23C34" w14:paraId="339C8888" w14:textId="77777777" w:rsidTr="006E5F74">
        <w:trPr>
          <w:trHeight w:val="640"/>
        </w:trPr>
        <w:tc>
          <w:tcPr>
            <w:tcW w:w="828" w:type="dxa"/>
            <w:vAlign w:val="center"/>
          </w:tcPr>
          <w:p w14:paraId="16253D0B" w14:textId="77777777" w:rsidR="00C658B6" w:rsidRPr="00F23C34" w:rsidRDefault="00C658B6" w:rsidP="006E5F74">
            <w:pPr>
              <w:ind w:right="209"/>
              <w:jc w:val="center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F23C34">
              <w:rPr>
                <w:rFonts w:ascii="Cambria" w:hAnsi="Cambria" w:cs="Arial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273" w:type="dxa"/>
            <w:vAlign w:val="center"/>
          </w:tcPr>
          <w:p w14:paraId="2DA38CD1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765DF2C8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D37E017" w14:textId="77777777" w:rsidR="00C658B6" w:rsidRPr="00F23C34" w:rsidRDefault="00C658B6" w:rsidP="006E5F74">
            <w:pPr>
              <w:ind w:right="209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6666F14" w14:textId="71AA7425" w:rsidR="00C550F5" w:rsidRDefault="00976BF7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noProof/>
        </w:rPr>
        <w:pict w14:anchorId="60BD3AE0">
          <v:shape id="Text Box 2" o:spid="_x0000_s1073" type="#_x0000_t202" style="position:absolute;margin-left:337.15pt;margin-top:12.6pt;width:197.8pt;height:19.95pt;z-index:3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6E2D73B8" w14:textId="77777777" w:rsidR="008F483A" w:rsidRDefault="008F483A">
                  <w:r>
                    <w:t>Total Nominations -</w:t>
                  </w:r>
                </w:p>
              </w:txbxContent>
            </v:textbox>
            <w10:wrap type="square"/>
          </v:shape>
        </w:pict>
      </w:r>
    </w:p>
    <w:p w14:paraId="1B654069" w14:textId="0A959866" w:rsidR="00AC644E" w:rsidRPr="00F23C34" w:rsidRDefault="00AC644E">
      <w:pPr>
        <w:rPr>
          <w:rFonts w:ascii="Cambria" w:hAnsi="Cambria" w:cs="Arial"/>
          <w:b/>
          <w:sz w:val="22"/>
          <w:szCs w:val="22"/>
        </w:rPr>
      </w:pPr>
      <w:r w:rsidRPr="00F23C34">
        <w:rPr>
          <w:rFonts w:ascii="Cambria" w:hAnsi="Cambria" w:cs="Arial"/>
          <w:b/>
          <w:sz w:val="22"/>
          <w:szCs w:val="22"/>
        </w:rPr>
        <w:t>Nominations sent by:</w:t>
      </w:r>
    </w:p>
    <w:p w14:paraId="1664AD13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5C43AE14" w14:textId="77777777" w:rsidR="00176ABD" w:rsidRDefault="00176ABD">
      <w:pPr>
        <w:rPr>
          <w:rFonts w:ascii="Cambria" w:hAnsi="Cambria" w:cs="Arial"/>
          <w:sz w:val="22"/>
          <w:szCs w:val="22"/>
        </w:rPr>
      </w:pPr>
    </w:p>
    <w:p w14:paraId="2F507CD5" w14:textId="78EB8BDF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Name: ____________________</w:t>
      </w:r>
      <w:r w:rsidR="00164048" w:rsidRPr="00F23C34">
        <w:rPr>
          <w:rFonts w:ascii="Cambria" w:hAnsi="Cambria" w:cs="Arial"/>
          <w:sz w:val="22"/>
          <w:szCs w:val="22"/>
        </w:rPr>
        <w:t>________</w:t>
      </w:r>
      <w:r w:rsidRPr="00F23C34">
        <w:rPr>
          <w:rFonts w:ascii="Cambria" w:hAnsi="Cambria" w:cs="Arial"/>
          <w:sz w:val="22"/>
          <w:szCs w:val="22"/>
        </w:rPr>
        <w:t>______</w:t>
      </w:r>
      <w:r w:rsidR="00176ABD">
        <w:rPr>
          <w:rFonts w:ascii="Cambria" w:hAnsi="Cambria" w:cs="Arial"/>
          <w:sz w:val="22"/>
          <w:szCs w:val="22"/>
        </w:rPr>
        <w:t>____________________ D</w:t>
      </w:r>
      <w:r w:rsidRPr="00F23C34">
        <w:rPr>
          <w:rFonts w:ascii="Cambria" w:hAnsi="Cambria" w:cs="Arial"/>
          <w:sz w:val="22"/>
          <w:szCs w:val="22"/>
        </w:rPr>
        <w:t>esignation:__________________</w:t>
      </w:r>
      <w:r w:rsidR="00176ABD">
        <w:rPr>
          <w:rFonts w:ascii="Cambria" w:hAnsi="Cambria" w:cs="Arial"/>
          <w:sz w:val="22"/>
          <w:szCs w:val="22"/>
        </w:rPr>
        <w:t>__________________</w:t>
      </w:r>
      <w:r w:rsidRPr="00F23C34">
        <w:rPr>
          <w:rFonts w:ascii="Cambria" w:hAnsi="Cambria" w:cs="Arial"/>
          <w:sz w:val="22"/>
          <w:szCs w:val="22"/>
        </w:rPr>
        <w:t>______</w:t>
      </w:r>
    </w:p>
    <w:p w14:paraId="3DD1C36E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33433AD0" w14:textId="19805542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Company: 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________</w:t>
      </w:r>
      <w:r w:rsidRPr="00F23C34">
        <w:rPr>
          <w:rFonts w:ascii="Cambria" w:hAnsi="Cambria" w:cs="Arial"/>
          <w:sz w:val="22"/>
          <w:szCs w:val="22"/>
        </w:rPr>
        <w:t>________________________</w:t>
      </w:r>
      <w:r w:rsidR="00176ABD">
        <w:rPr>
          <w:rFonts w:ascii="Cambria" w:hAnsi="Cambria" w:cs="Arial"/>
          <w:sz w:val="22"/>
          <w:szCs w:val="22"/>
        </w:rPr>
        <w:t>_________________________________</w:t>
      </w:r>
      <w:r w:rsidRPr="00F23C34">
        <w:rPr>
          <w:rFonts w:ascii="Cambria" w:hAnsi="Cambria" w:cs="Arial"/>
          <w:sz w:val="22"/>
          <w:szCs w:val="22"/>
        </w:rPr>
        <w:t>____________</w:t>
      </w:r>
      <w:r w:rsidR="00176ABD">
        <w:rPr>
          <w:rFonts w:ascii="Cambria" w:hAnsi="Cambria" w:cs="Arial"/>
          <w:sz w:val="22"/>
          <w:szCs w:val="22"/>
        </w:rPr>
        <w:t>_</w:t>
      </w:r>
      <w:r w:rsidRPr="00F23C34">
        <w:rPr>
          <w:rFonts w:ascii="Cambria" w:hAnsi="Cambria" w:cs="Arial"/>
          <w:sz w:val="22"/>
          <w:szCs w:val="22"/>
        </w:rPr>
        <w:t>___</w:t>
      </w:r>
    </w:p>
    <w:p w14:paraId="35340DF6" w14:textId="7FAD845D" w:rsidR="00D86257" w:rsidRPr="00F23C34" w:rsidRDefault="00D86257">
      <w:pPr>
        <w:rPr>
          <w:rFonts w:ascii="Cambria" w:hAnsi="Cambria" w:cs="Arial"/>
          <w:sz w:val="22"/>
          <w:szCs w:val="22"/>
        </w:rPr>
      </w:pPr>
    </w:p>
    <w:p w14:paraId="29086C63" w14:textId="4A73A3A8" w:rsidR="00D86257" w:rsidRPr="00F23C34" w:rsidRDefault="00D86257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GST N</w:t>
      </w:r>
      <w:r w:rsidR="00A21A38" w:rsidRPr="00F23C34">
        <w:rPr>
          <w:rFonts w:ascii="Cambria" w:hAnsi="Cambria" w:cs="Arial"/>
          <w:sz w:val="22"/>
          <w:szCs w:val="22"/>
        </w:rPr>
        <w:t>o.</w:t>
      </w:r>
      <w:r w:rsidRPr="00F23C34">
        <w:rPr>
          <w:rFonts w:ascii="Cambria" w:hAnsi="Cambria" w:cs="Arial"/>
          <w:sz w:val="22"/>
          <w:szCs w:val="22"/>
        </w:rPr>
        <w:t xml:space="preserve">: </w:t>
      </w:r>
      <w:r w:rsidR="00176ABD">
        <w:rPr>
          <w:rFonts w:ascii="Cambria" w:hAnsi="Cambria" w:cs="Arial"/>
          <w:sz w:val="22"/>
          <w:szCs w:val="22"/>
        </w:rPr>
        <w:t>__</w:t>
      </w:r>
      <w:r w:rsidRPr="00F23C34">
        <w:rPr>
          <w:rFonts w:ascii="Cambria" w:hAnsi="Cambria" w:cs="Arial"/>
          <w:sz w:val="22"/>
          <w:szCs w:val="22"/>
        </w:rPr>
        <w:t>___________________________________________________________________________</w:t>
      </w:r>
      <w:r w:rsidR="00176ABD">
        <w:rPr>
          <w:rFonts w:ascii="Cambria" w:hAnsi="Cambria" w:cs="Arial"/>
          <w:sz w:val="22"/>
          <w:szCs w:val="22"/>
        </w:rPr>
        <w:t>__________________________________</w:t>
      </w:r>
    </w:p>
    <w:p w14:paraId="4332D986" w14:textId="77777777" w:rsidR="00F54BD0" w:rsidRPr="00F23C34" w:rsidRDefault="00F54BD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18"/>
          <w:szCs w:val="22"/>
        </w:rPr>
      </w:pPr>
    </w:p>
    <w:p w14:paraId="10CFAF11" w14:textId="42F53EA2" w:rsidR="00F54BD0" w:rsidRPr="00F23C34" w:rsidRDefault="00F54BD0">
      <w:pPr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Address:  ___________________________________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_______</w:t>
      </w:r>
      <w:r w:rsidRPr="00F23C34">
        <w:rPr>
          <w:rFonts w:ascii="Cambria" w:hAnsi="Cambria" w:cs="Arial"/>
          <w:sz w:val="22"/>
          <w:szCs w:val="22"/>
        </w:rPr>
        <w:t>________________________________</w:t>
      </w:r>
      <w:r w:rsidR="00176ABD">
        <w:rPr>
          <w:rFonts w:ascii="Cambria" w:hAnsi="Cambria" w:cs="Arial"/>
          <w:sz w:val="22"/>
          <w:szCs w:val="22"/>
        </w:rPr>
        <w:t>____________________________________</w:t>
      </w:r>
    </w:p>
    <w:p w14:paraId="0A7BDA4C" w14:textId="77777777" w:rsidR="00F54BD0" w:rsidRPr="00F23C34" w:rsidRDefault="00F54BD0">
      <w:pPr>
        <w:rPr>
          <w:rFonts w:ascii="Cambria" w:hAnsi="Cambria" w:cs="Arial"/>
          <w:sz w:val="18"/>
          <w:szCs w:val="22"/>
        </w:rPr>
      </w:pPr>
    </w:p>
    <w:p w14:paraId="4C725526" w14:textId="148F8D48" w:rsidR="00F54BD0" w:rsidRPr="00F23C34" w:rsidRDefault="00F54BD0">
      <w:pPr>
        <w:ind w:left="720"/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 xml:space="preserve">     ____________________________________</w:t>
      </w:r>
      <w:r w:rsidRPr="00F23C34">
        <w:rPr>
          <w:rFonts w:ascii="Cambria" w:hAnsi="Cambria" w:cs="Arial"/>
          <w:sz w:val="22"/>
          <w:szCs w:val="22"/>
        </w:rPr>
        <w:softHyphen/>
        <w:t>_____</w:t>
      </w:r>
      <w:r w:rsidR="00164048" w:rsidRPr="00F23C34">
        <w:rPr>
          <w:rFonts w:ascii="Cambria" w:hAnsi="Cambria" w:cs="Arial"/>
          <w:sz w:val="22"/>
          <w:szCs w:val="22"/>
        </w:rPr>
        <w:t>______</w:t>
      </w:r>
      <w:r w:rsidRPr="00F23C34">
        <w:rPr>
          <w:rFonts w:ascii="Cambria" w:hAnsi="Cambria" w:cs="Arial"/>
          <w:sz w:val="22"/>
          <w:szCs w:val="22"/>
        </w:rPr>
        <w:t xml:space="preserve">__________________________ </w:t>
      </w:r>
      <w:r w:rsidR="00176ABD">
        <w:rPr>
          <w:rFonts w:ascii="Cambria" w:hAnsi="Cambria" w:cs="Arial"/>
          <w:sz w:val="22"/>
          <w:szCs w:val="22"/>
        </w:rPr>
        <w:t>____________________________________</w:t>
      </w:r>
    </w:p>
    <w:p w14:paraId="59396DD7" w14:textId="77777777" w:rsidR="00F54BD0" w:rsidRPr="00F23C34" w:rsidRDefault="00F54BD0">
      <w:pPr>
        <w:ind w:left="720"/>
        <w:rPr>
          <w:rFonts w:ascii="Cambria" w:hAnsi="Cambria" w:cs="Arial"/>
          <w:sz w:val="18"/>
          <w:szCs w:val="22"/>
        </w:rPr>
      </w:pPr>
    </w:p>
    <w:p w14:paraId="0B37C58C" w14:textId="6A0D40EB" w:rsidR="00F54BD0" w:rsidRPr="00F23C34" w:rsidRDefault="00176AB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Contact No</w:t>
      </w:r>
      <w:r w:rsidR="00F54BD0" w:rsidRPr="00F23C34">
        <w:rPr>
          <w:rFonts w:ascii="Cambria" w:hAnsi="Cambria" w:cs="Arial"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____________________</w:t>
      </w:r>
      <w:r w:rsidR="00F54BD0" w:rsidRPr="00F23C34">
        <w:rPr>
          <w:rFonts w:ascii="Cambria" w:hAnsi="Cambria" w:cs="Arial"/>
          <w:sz w:val="22"/>
          <w:szCs w:val="22"/>
        </w:rPr>
        <w:t>________________________________</w:t>
      </w:r>
      <w:r w:rsidR="00164048" w:rsidRPr="00F23C34">
        <w:rPr>
          <w:rFonts w:ascii="Cambria" w:hAnsi="Cambria" w:cs="Arial"/>
          <w:sz w:val="22"/>
          <w:szCs w:val="22"/>
        </w:rPr>
        <w:t>______</w:t>
      </w:r>
      <w:r>
        <w:rPr>
          <w:rFonts w:ascii="Cambria" w:hAnsi="Cambria" w:cs="Arial"/>
          <w:sz w:val="22"/>
          <w:szCs w:val="22"/>
        </w:rPr>
        <w:t>____________________________________________________</w:t>
      </w:r>
    </w:p>
    <w:p w14:paraId="75A249AC" w14:textId="77777777" w:rsidR="00F54BD0" w:rsidRPr="00F23C34" w:rsidRDefault="00F54BD0">
      <w:pPr>
        <w:ind w:right="48"/>
        <w:rPr>
          <w:rFonts w:ascii="Cambria" w:hAnsi="Cambria" w:cs="Arial"/>
          <w:sz w:val="18"/>
          <w:szCs w:val="22"/>
        </w:rPr>
      </w:pPr>
    </w:p>
    <w:p w14:paraId="5C19DA4F" w14:textId="77777777" w:rsidR="00F54BD0" w:rsidRPr="00F23C34" w:rsidRDefault="00F54BD0">
      <w:pPr>
        <w:ind w:right="48"/>
        <w:rPr>
          <w:rFonts w:ascii="Cambria" w:hAnsi="Cambria" w:cs="Arial"/>
          <w:sz w:val="22"/>
          <w:szCs w:val="22"/>
        </w:rPr>
      </w:pPr>
      <w:r w:rsidRPr="00F23C34">
        <w:rPr>
          <w:rFonts w:ascii="Cambria" w:hAnsi="Cambria" w:cs="Arial"/>
          <w:sz w:val="22"/>
          <w:szCs w:val="22"/>
        </w:rPr>
        <w:t>Email: _____________________________________________________________________________</w:t>
      </w:r>
    </w:p>
    <w:p w14:paraId="66D8E456" w14:textId="77777777" w:rsidR="00FB50F5" w:rsidRPr="00F23C34" w:rsidRDefault="00FB50F5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b/>
          <w:i/>
          <w:sz w:val="14"/>
          <w:u w:val="single"/>
        </w:rPr>
      </w:pPr>
    </w:p>
    <w:p w14:paraId="27E54C85" w14:textId="7301F306" w:rsidR="00FB50F5" w:rsidRPr="00F23C34" w:rsidRDefault="00976BF7" w:rsidP="00176ABD">
      <w:pPr>
        <w:pStyle w:val="ListParagraph"/>
        <w:ind w:left="0"/>
        <w:rPr>
          <w:rFonts w:ascii="Cambria" w:hAnsi="Cambria" w:cs="Arial"/>
          <w:b/>
          <w:i/>
          <w:u w:val="single"/>
        </w:rPr>
      </w:pPr>
      <w:r>
        <w:rPr>
          <w:rFonts w:ascii="Cambria" w:hAnsi="Cambria" w:cs="Arial"/>
          <w:b/>
          <w:i/>
          <w:noProof/>
          <w:u w:val="single"/>
        </w:rPr>
        <w:pict w14:anchorId="484AFD29">
          <v:line id="_x0000_s1072" style="position:absolute;z-index:2" from="0,17.5pt" to="522pt,17.5pt" strokeweight="2.25pt"/>
        </w:pict>
      </w:r>
      <w:r w:rsidR="00FB50F5" w:rsidRPr="00F23C34">
        <w:rPr>
          <w:rFonts w:ascii="Cambria" w:hAnsi="Cambria" w:cs="Arial"/>
          <w:b/>
          <w:i/>
          <w:u w:val="single"/>
        </w:rPr>
        <w:t>Cancellation Policy</w:t>
      </w:r>
    </w:p>
    <w:p w14:paraId="22B54B95" w14:textId="77777777" w:rsidR="00FB50F5" w:rsidRPr="00F23C34" w:rsidRDefault="007D40A6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i/>
          <w:sz w:val="18"/>
          <w:szCs w:val="18"/>
        </w:rPr>
      </w:pPr>
      <w:r w:rsidRPr="00F23C34">
        <w:rPr>
          <w:rFonts w:ascii="Cambria" w:hAnsi="Cambria" w:cs="Arial"/>
          <w:i/>
          <w:sz w:val="18"/>
          <w:szCs w:val="18"/>
        </w:rPr>
        <w:t>2</w:t>
      </w:r>
      <w:r w:rsidRPr="00F23C34">
        <w:rPr>
          <w:rFonts w:ascii="Cambria" w:hAnsi="Cambria" w:cs="Arial"/>
          <w:b/>
          <w:i/>
          <w:sz w:val="18"/>
          <w:szCs w:val="18"/>
        </w:rPr>
        <w:t xml:space="preserve"> </w:t>
      </w:r>
      <w:r w:rsidR="006037F9" w:rsidRPr="00F23C34">
        <w:rPr>
          <w:rFonts w:ascii="Cambria" w:hAnsi="Cambria" w:cs="Arial"/>
          <w:i/>
          <w:sz w:val="18"/>
          <w:szCs w:val="18"/>
        </w:rPr>
        <w:t>day p</w:t>
      </w:r>
      <w:r w:rsidRPr="00F23C34">
        <w:rPr>
          <w:rFonts w:ascii="Cambria" w:hAnsi="Cambria" w:cs="Arial"/>
          <w:i/>
          <w:sz w:val="18"/>
          <w:szCs w:val="18"/>
        </w:rPr>
        <w:t>rior to the event</w:t>
      </w:r>
      <w:r w:rsidR="00FB50F5" w:rsidRPr="00F23C34">
        <w:rPr>
          <w:rFonts w:ascii="Cambria" w:hAnsi="Cambria" w:cs="Arial"/>
          <w:i/>
          <w:sz w:val="18"/>
          <w:szCs w:val="18"/>
        </w:rPr>
        <w:t>:</w:t>
      </w:r>
      <w:r w:rsidR="00FB50F5" w:rsidRPr="00F23C34">
        <w:rPr>
          <w:rFonts w:ascii="Cambria" w:hAnsi="Cambria" w:cs="Arial"/>
          <w:i/>
          <w:sz w:val="18"/>
          <w:szCs w:val="18"/>
        </w:rPr>
        <w:tab/>
        <w:t>75% of total fees</w:t>
      </w:r>
      <w:r w:rsidR="00A96730" w:rsidRPr="00F23C34">
        <w:rPr>
          <w:rFonts w:ascii="Cambria" w:hAnsi="Cambria" w:cs="Arial"/>
          <w:i/>
          <w:sz w:val="18"/>
          <w:szCs w:val="18"/>
        </w:rPr>
        <w:t xml:space="preserve"> to be paid by Nominating </w:t>
      </w:r>
      <w:r w:rsidR="00322936" w:rsidRPr="00F23C34">
        <w:rPr>
          <w:rFonts w:ascii="Cambria" w:hAnsi="Cambria" w:cs="Arial"/>
          <w:i/>
          <w:sz w:val="18"/>
          <w:szCs w:val="18"/>
        </w:rPr>
        <w:t>Company</w:t>
      </w:r>
    </w:p>
    <w:p w14:paraId="38D20C25" w14:textId="5EE48C9D" w:rsidR="006037F9" w:rsidRPr="00F23C34" w:rsidRDefault="006037F9" w:rsidP="00FB50F5">
      <w:pPr>
        <w:pStyle w:val="Header"/>
        <w:tabs>
          <w:tab w:val="clear" w:pos="4320"/>
          <w:tab w:val="clear" w:pos="8640"/>
        </w:tabs>
        <w:jc w:val="both"/>
        <w:rPr>
          <w:rFonts w:ascii="Cambria" w:hAnsi="Cambria" w:cs="Arial"/>
          <w:i/>
          <w:sz w:val="18"/>
          <w:szCs w:val="18"/>
        </w:rPr>
      </w:pPr>
      <w:r w:rsidRPr="00F23C34">
        <w:rPr>
          <w:rFonts w:ascii="Cambria" w:hAnsi="Cambria" w:cs="Arial"/>
          <w:i/>
          <w:sz w:val="18"/>
          <w:szCs w:val="18"/>
        </w:rPr>
        <w:t>24 Hours from Event Date:</w:t>
      </w:r>
      <w:r w:rsidR="00F23C34">
        <w:rPr>
          <w:rFonts w:ascii="Cambria" w:hAnsi="Cambria" w:cs="Arial"/>
          <w:i/>
          <w:sz w:val="18"/>
          <w:szCs w:val="18"/>
        </w:rPr>
        <w:t xml:space="preserve">   </w:t>
      </w:r>
      <w:r w:rsidRPr="00F23C34">
        <w:rPr>
          <w:rFonts w:ascii="Cambria" w:hAnsi="Cambria" w:cs="Arial"/>
          <w:i/>
          <w:sz w:val="18"/>
          <w:szCs w:val="18"/>
        </w:rPr>
        <w:t xml:space="preserve"> </w:t>
      </w:r>
      <w:r w:rsidR="00FB50F5" w:rsidRPr="00F23C34">
        <w:rPr>
          <w:rFonts w:ascii="Cambria" w:hAnsi="Cambria" w:cs="Arial"/>
          <w:i/>
          <w:sz w:val="18"/>
          <w:szCs w:val="18"/>
        </w:rPr>
        <w:t>100% fees</w:t>
      </w:r>
      <w:r w:rsidR="00A96730" w:rsidRPr="00F23C34">
        <w:rPr>
          <w:rFonts w:ascii="Cambria" w:hAnsi="Cambria" w:cs="Arial"/>
          <w:i/>
          <w:sz w:val="18"/>
          <w:szCs w:val="18"/>
        </w:rPr>
        <w:t xml:space="preserve"> to be paid by Nominating </w:t>
      </w:r>
      <w:r w:rsidR="004A3FA3" w:rsidRPr="00F23C34">
        <w:rPr>
          <w:rFonts w:ascii="Cambria" w:hAnsi="Cambria" w:cs="Arial"/>
          <w:i/>
          <w:sz w:val="18"/>
          <w:szCs w:val="18"/>
        </w:rPr>
        <w:t>Company</w:t>
      </w:r>
    </w:p>
    <w:sectPr w:rsidR="006037F9" w:rsidRPr="00F23C34" w:rsidSect="007D7B9A">
      <w:headerReference w:type="default" r:id="rId8"/>
      <w:footerReference w:type="default" r:id="rId9"/>
      <w:pgSz w:w="11907" w:h="16840" w:code="9"/>
      <w:pgMar w:top="821" w:right="477" w:bottom="284" w:left="851" w:header="10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CE79" w14:textId="77777777" w:rsidR="00976BF7" w:rsidRDefault="00976BF7">
      <w:r>
        <w:separator/>
      </w:r>
    </w:p>
  </w:endnote>
  <w:endnote w:type="continuationSeparator" w:id="0">
    <w:p w14:paraId="7842401D" w14:textId="77777777" w:rsidR="00976BF7" w:rsidRDefault="009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9022" w14:textId="77777777" w:rsidR="00B2456C" w:rsidRDefault="00B2456C" w:rsidP="00B2456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E4D">
      <w:rPr>
        <w:noProof/>
      </w:rPr>
      <w:t>3</w:t>
    </w:r>
    <w:r>
      <w:rPr>
        <w:noProof/>
      </w:rPr>
      <w:fldChar w:fldCharType="end"/>
    </w:r>
    <w:r>
      <w:t xml:space="preserve"> | </w:t>
    </w:r>
    <w:r w:rsidRPr="00B2456C">
      <w:rPr>
        <w:color w:val="7F7F7F"/>
        <w:spacing w:val="60"/>
      </w:rPr>
      <w:t>Page</w:t>
    </w:r>
  </w:p>
  <w:p w14:paraId="36E15539" w14:textId="77777777" w:rsidR="003B73D2" w:rsidRDefault="003B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6EB2" w14:textId="77777777" w:rsidR="00976BF7" w:rsidRDefault="00976BF7">
      <w:r>
        <w:separator/>
      </w:r>
    </w:p>
  </w:footnote>
  <w:footnote w:type="continuationSeparator" w:id="0">
    <w:p w14:paraId="635874DC" w14:textId="77777777" w:rsidR="00976BF7" w:rsidRDefault="0097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3A53" w14:textId="77777777" w:rsidR="00F54BD0" w:rsidRDefault="00976BF7">
    <w:pPr>
      <w:pStyle w:val="Header"/>
      <w:jc w:val="center"/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  <w:lang w:val="en-US"/>
      </w:rPr>
      <w:pict w14:anchorId="2D015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3" type="#_x0000_t75" style="position:absolute;left:0;text-align:left;margin-left:429.95pt;margin-top:-27.35pt;width:80.25pt;height:35pt;z-index:1;visibility:visible">
          <v:imagedata r:id="rId1" o:title="" croptop="17749f" cropbottom="18874f"/>
        </v:shape>
      </w:pict>
    </w:r>
    <w:r>
      <w:rPr>
        <w:rFonts w:ascii="Arial" w:hAnsi="Arial"/>
        <w:b/>
        <w:noProof/>
        <w:sz w:val="16"/>
        <w:lang w:val="en-US"/>
      </w:rPr>
      <w:pict w14:anchorId="6AEA97CC">
        <v:shape id="Picture 6" o:spid="_x0000_s2054" type="#_x0000_t75" style="position:absolute;left:0;text-align:left;margin-left:.2pt;margin-top:-25.05pt;width:100.5pt;height:32.7pt;z-index:2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C2C"/>
    <w:multiLevelType w:val="hybridMultilevel"/>
    <w:tmpl w:val="F578AA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A55B2"/>
    <w:multiLevelType w:val="hybridMultilevel"/>
    <w:tmpl w:val="A2D076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042A02"/>
    <w:multiLevelType w:val="singleLevel"/>
    <w:tmpl w:val="9A8450F8"/>
    <w:lvl w:ilvl="0">
      <w:start w:val="1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2571137A"/>
    <w:multiLevelType w:val="hybridMultilevel"/>
    <w:tmpl w:val="F7AAF38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A0C"/>
    <w:multiLevelType w:val="hybridMultilevel"/>
    <w:tmpl w:val="AD147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8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35BD45FB"/>
    <w:multiLevelType w:val="hybridMultilevel"/>
    <w:tmpl w:val="B9A0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1AB0"/>
    <w:multiLevelType w:val="hybridMultilevel"/>
    <w:tmpl w:val="9460A1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8D8"/>
    <w:multiLevelType w:val="hybridMultilevel"/>
    <w:tmpl w:val="E10C1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FDB"/>
    <w:multiLevelType w:val="hybridMultilevel"/>
    <w:tmpl w:val="959AB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1966"/>
    <w:multiLevelType w:val="hybridMultilevel"/>
    <w:tmpl w:val="6AB294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32CD1"/>
    <w:multiLevelType w:val="hybridMultilevel"/>
    <w:tmpl w:val="98FA5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D2665"/>
    <w:multiLevelType w:val="hybridMultilevel"/>
    <w:tmpl w:val="84646C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E0D"/>
    <w:rsid w:val="0000241F"/>
    <w:rsid w:val="00005E81"/>
    <w:rsid w:val="00005ECE"/>
    <w:rsid w:val="000154DE"/>
    <w:rsid w:val="00025870"/>
    <w:rsid w:val="0002614A"/>
    <w:rsid w:val="00031A98"/>
    <w:rsid w:val="00053C2F"/>
    <w:rsid w:val="0005472B"/>
    <w:rsid w:val="0005535E"/>
    <w:rsid w:val="000600F8"/>
    <w:rsid w:val="000643F1"/>
    <w:rsid w:val="00067DD8"/>
    <w:rsid w:val="000735DD"/>
    <w:rsid w:val="00083353"/>
    <w:rsid w:val="000971EE"/>
    <w:rsid w:val="000A1A84"/>
    <w:rsid w:val="000B6ED9"/>
    <w:rsid w:val="000C5D7E"/>
    <w:rsid w:val="000C6444"/>
    <w:rsid w:val="000C738A"/>
    <w:rsid w:val="000D13C2"/>
    <w:rsid w:val="000E67D6"/>
    <w:rsid w:val="000F5FE7"/>
    <w:rsid w:val="000F7A64"/>
    <w:rsid w:val="001065BE"/>
    <w:rsid w:val="00123D27"/>
    <w:rsid w:val="00131279"/>
    <w:rsid w:val="00132BDF"/>
    <w:rsid w:val="0013549E"/>
    <w:rsid w:val="00137AB6"/>
    <w:rsid w:val="00140112"/>
    <w:rsid w:val="00146EA6"/>
    <w:rsid w:val="001608A8"/>
    <w:rsid w:val="00164048"/>
    <w:rsid w:val="00176ABD"/>
    <w:rsid w:val="00182232"/>
    <w:rsid w:val="001912FE"/>
    <w:rsid w:val="001B2E37"/>
    <w:rsid w:val="001B7335"/>
    <w:rsid w:val="001C6C5F"/>
    <w:rsid w:val="001D4A20"/>
    <w:rsid w:val="001D7612"/>
    <w:rsid w:val="001F1CE6"/>
    <w:rsid w:val="00254D6B"/>
    <w:rsid w:val="00262521"/>
    <w:rsid w:val="00262CDF"/>
    <w:rsid w:val="00264BF7"/>
    <w:rsid w:val="00267A94"/>
    <w:rsid w:val="00291246"/>
    <w:rsid w:val="00291DC1"/>
    <w:rsid w:val="002B046B"/>
    <w:rsid w:val="002C4975"/>
    <w:rsid w:val="002D4F71"/>
    <w:rsid w:val="002F1209"/>
    <w:rsid w:val="00300477"/>
    <w:rsid w:val="00322936"/>
    <w:rsid w:val="00322FAE"/>
    <w:rsid w:val="00323C53"/>
    <w:rsid w:val="00323EF1"/>
    <w:rsid w:val="00344E61"/>
    <w:rsid w:val="0035684F"/>
    <w:rsid w:val="00356911"/>
    <w:rsid w:val="0036067D"/>
    <w:rsid w:val="00362C37"/>
    <w:rsid w:val="00371351"/>
    <w:rsid w:val="00371C24"/>
    <w:rsid w:val="00372BC1"/>
    <w:rsid w:val="003766D1"/>
    <w:rsid w:val="003823E6"/>
    <w:rsid w:val="003938E9"/>
    <w:rsid w:val="00396A0C"/>
    <w:rsid w:val="003A2606"/>
    <w:rsid w:val="003A7B9E"/>
    <w:rsid w:val="003B73D2"/>
    <w:rsid w:val="003C2252"/>
    <w:rsid w:val="003C6397"/>
    <w:rsid w:val="003D24D6"/>
    <w:rsid w:val="003D79D6"/>
    <w:rsid w:val="003E134A"/>
    <w:rsid w:val="00403BD5"/>
    <w:rsid w:val="004325D1"/>
    <w:rsid w:val="004666F4"/>
    <w:rsid w:val="00496B38"/>
    <w:rsid w:val="004A0D59"/>
    <w:rsid w:val="004A3FA3"/>
    <w:rsid w:val="004A6ADC"/>
    <w:rsid w:val="004C4D0D"/>
    <w:rsid w:val="004D5FA5"/>
    <w:rsid w:val="004D620A"/>
    <w:rsid w:val="004E59C8"/>
    <w:rsid w:val="004E5DFA"/>
    <w:rsid w:val="004E6FD0"/>
    <w:rsid w:val="00502844"/>
    <w:rsid w:val="00513041"/>
    <w:rsid w:val="005227F6"/>
    <w:rsid w:val="00526DE4"/>
    <w:rsid w:val="00531B6E"/>
    <w:rsid w:val="00533147"/>
    <w:rsid w:val="00561E7C"/>
    <w:rsid w:val="00564342"/>
    <w:rsid w:val="0056475C"/>
    <w:rsid w:val="00575602"/>
    <w:rsid w:val="00587E15"/>
    <w:rsid w:val="005A2942"/>
    <w:rsid w:val="005B557F"/>
    <w:rsid w:val="005D645A"/>
    <w:rsid w:val="005E1D1A"/>
    <w:rsid w:val="005E4077"/>
    <w:rsid w:val="00602A04"/>
    <w:rsid w:val="006037F9"/>
    <w:rsid w:val="00605C42"/>
    <w:rsid w:val="00633EC7"/>
    <w:rsid w:val="006501E8"/>
    <w:rsid w:val="00655696"/>
    <w:rsid w:val="006650D3"/>
    <w:rsid w:val="0068392F"/>
    <w:rsid w:val="006867EC"/>
    <w:rsid w:val="006923AA"/>
    <w:rsid w:val="006970E7"/>
    <w:rsid w:val="00697EE0"/>
    <w:rsid w:val="006B7403"/>
    <w:rsid w:val="006F0206"/>
    <w:rsid w:val="00701360"/>
    <w:rsid w:val="007043F9"/>
    <w:rsid w:val="007206A8"/>
    <w:rsid w:val="007811ED"/>
    <w:rsid w:val="00787D98"/>
    <w:rsid w:val="00787F2B"/>
    <w:rsid w:val="00792E8E"/>
    <w:rsid w:val="00793FD1"/>
    <w:rsid w:val="007A3CC8"/>
    <w:rsid w:val="007C6300"/>
    <w:rsid w:val="007D3EAB"/>
    <w:rsid w:val="007D40A6"/>
    <w:rsid w:val="007D7B9A"/>
    <w:rsid w:val="007E4672"/>
    <w:rsid w:val="007E4DC3"/>
    <w:rsid w:val="007E508B"/>
    <w:rsid w:val="007F64DB"/>
    <w:rsid w:val="007F6DF5"/>
    <w:rsid w:val="007F7B3F"/>
    <w:rsid w:val="00804F64"/>
    <w:rsid w:val="00805C63"/>
    <w:rsid w:val="008203FD"/>
    <w:rsid w:val="008278B1"/>
    <w:rsid w:val="0083523E"/>
    <w:rsid w:val="008379EC"/>
    <w:rsid w:val="00842774"/>
    <w:rsid w:val="008666D4"/>
    <w:rsid w:val="00870F85"/>
    <w:rsid w:val="00871624"/>
    <w:rsid w:val="00874CE8"/>
    <w:rsid w:val="008F0D38"/>
    <w:rsid w:val="008F483A"/>
    <w:rsid w:val="009025B1"/>
    <w:rsid w:val="00915332"/>
    <w:rsid w:val="00915A6D"/>
    <w:rsid w:val="00931C9F"/>
    <w:rsid w:val="00943332"/>
    <w:rsid w:val="00963FDD"/>
    <w:rsid w:val="00965590"/>
    <w:rsid w:val="00965F4A"/>
    <w:rsid w:val="00970E33"/>
    <w:rsid w:val="00976BF7"/>
    <w:rsid w:val="00977AB3"/>
    <w:rsid w:val="00985502"/>
    <w:rsid w:val="00996800"/>
    <w:rsid w:val="009B27ED"/>
    <w:rsid w:val="009B3C75"/>
    <w:rsid w:val="009C484E"/>
    <w:rsid w:val="009C578C"/>
    <w:rsid w:val="009D7B00"/>
    <w:rsid w:val="009E10BD"/>
    <w:rsid w:val="009F5E52"/>
    <w:rsid w:val="00A21A38"/>
    <w:rsid w:val="00A2795E"/>
    <w:rsid w:val="00A3786E"/>
    <w:rsid w:val="00A444C0"/>
    <w:rsid w:val="00A627CA"/>
    <w:rsid w:val="00A63723"/>
    <w:rsid w:val="00A67449"/>
    <w:rsid w:val="00A76020"/>
    <w:rsid w:val="00A83FC7"/>
    <w:rsid w:val="00A856A2"/>
    <w:rsid w:val="00A9486B"/>
    <w:rsid w:val="00A96730"/>
    <w:rsid w:val="00AA46CF"/>
    <w:rsid w:val="00AA78DF"/>
    <w:rsid w:val="00AC644E"/>
    <w:rsid w:val="00AD4FC8"/>
    <w:rsid w:val="00AE014F"/>
    <w:rsid w:val="00AE2640"/>
    <w:rsid w:val="00AE696F"/>
    <w:rsid w:val="00AF6914"/>
    <w:rsid w:val="00AF7841"/>
    <w:rsid w:val="00B22555"/>
    <w:rsid w:val="00B2456C"/>
    <w:rsid w:val="00B43365"/>
    <w:rsid w:val="00B51C1F"/>
    <w:rsid w:val="00B70B8C"/>
    <w:rsid w:val="00B9654D"/>
    <w:rsid w:val="00BA5092"/>
    <w:rsid w:val="00BB25B1"/>
    <w:rsid w:val="00BC12C2"/>
    <w:rsid w:val="00BC47E9"/>
    <w:rsid w:val="00BF48B7"/>
    <w:rsid w:val="00BF6C3B"/>
    <w:rsid w:val="00C10EEB"/>
    <w:rsid w:val="00C1712D"/>
    <w:rsid w:val="00C269C7"/>
    <w:rsid w:val="00C3052C"/>
    <w:rsid w:val="00C550F5"/>
    <w:rsid w:val="00C607A2"/>
    <w:rsid w:val="00C658B6"/>
    <w:rsid w:val="00C67875"/>
    <w:rsid w:val="00C70732"/>
    <w:rsid w:val="00C750BC"/>
    <w:rsid w:val="00C77904"/>
    <w:rsid w:val="00C852B9"/>
    <w:rsid w:val="00C955A0"/>
    <w:rsid w:val="00CA40C1"/>
    <w:rsid w:val="00CA7E4D"/>
    <w:rsid w:val="00CB186A"/>
    <w:rsid w:val="00CD2997"/>
    <w:rsid w:val="00CF5155"/>
    <w:rsid w:val="00CF61E4"/>
    <w:rsid w:val="00D16D48"/>
    <w:rsid w:val="00D220A8"/>
    <w:rsid w:val="00D2744E"/>
    <w:rsid w:val="00D33B4B"/>
    <w:rsid w:val="00D47F9B"/>
    <w:rsid w:val="00D53CE8"/>
    <w:rsid w:val="00D71D61"/>
    <w:rsid w:val="00D74670"/>
    <w:rsid w:val="00D8467B"/>
    <w:rsid w:val="00D84CFF"/>
    <w:rsid w:val="00D86257"/>
    <w:rsid w:val="00DA0DA5"/>
    <w:rsid w:val="00DA5D6A"/>
    <w:rsid w:val="00DB73C5"/>
    <w:rsid w:val="00DC0A6D"/>
    <w:rsid w:val="00DD5601"/>
    <w:rsid w:val="00DE160B"/>
    <w:rsid w:val="00DE4D24"/>
    <w:rsid w:val="00E011E5"/>
    <w:rsid w:val="00E019CD"/>
    <w:rsid w:val="00E05E0D"/>
    <w:rsid w:val="00E3730A"/>
    <w:rsid w:val="00E40A78"/>
    <w:rsid w:val="00E42C82"/>
    <w:rsid w:val="00EA0516"/>
    <w:rsid w:val="00EA34F3"/>
    <w:rsid w:val="00EB0480"/>
    <w:rsid w:val="00ED3285"/>
    <w:rsid w:val="00ED3F78"/>
    <w:rsid w:val="00EF6227"/>
    <w:rsid w:val="00F13D94"/>
    <w:rsid w:val="00F21C93"/>
    <w:rsid w:val="00F22679"/>
    <w:rsid w:val="00F23C34"/>
    <w:rsid w:val="00F245A3"/>
    <w:rsid w:val="00F54BD0"/>
    <w:rsid w:val="00F556A7"/>
    <w:rsid w:val="00F56519"/>
    <w:rsid w:val="00F74BA7"/>
    <w:rsid w:val="00F74F8A"/>
    <w:rsid w:val="00F76B5D"/>
    <w:rsid w:val="00F82D97"/>
    <w:rsid w:val="00FB1FEF"/>
    <w:rsid w:val="00FB50F5"/>
    <w:rsid w:val="00FC07BA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3F97D9B"/>
  <w15:chartTrackingRefBased/>
  <w15:docId w15:val="{00D21167-432D-4879-A7EA-50E51DC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0"/>
    </w:rPr>
  </w:style>
  <w:style w:type="character" w:styleId="Hyperlink">
    <w:name w:val="Hyperlink"/>
    <w:rsid w:val="00073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4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emailstyle22">
    <w:name w:val="emailstyle22"/>
    <w:semiHidden/>
    <w:rsid w:val="00005E81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2456C"/>
  </w:style>
  <w:style w:type="paragraph" w:styleId="BalloonText">
    <w:name w:val="Balloon Text"/>
    <w:basedOn w:val="Normal"/>
    <w:link w:val="BalloonTextChar"/>
    <w:rsid w:val="00C2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69C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u.bist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April, 2002</vt:lpstr>
    </vt:vector>
  </TitlesOfParts>
  <Company>The Coca-Cola Company</Company>
  <LinksUpToDate>false</LinksUpToDate>
  <CharactersWithSpaces>4008</CharactersWithSpaces>
  <SharedDoc>false</SharedDoc>
  <HLinks>
    <vt:vector size="6" baseType="variant"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mailto:anju.bist@cii.in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April, 2002</dc:title>
  <dc:subject/>
  <dc:creator>cii</dc:creator>
  <cp:keywords/>
  <cp:lastModifiedBy>Anju Bist</cp:lastModifiedBy>
  <cp:revision>8</cp:revision>
  <cp:lastPrinted>2019-11-19T09:57:00Z</cp:lastPrinted>
  <dcterms:created xsi:type="dcterms:W3CDTF">2019-11-19T10:17:00Z</dcterms:created>
  <dcterms:modified xsi:type="dcterms:W3CDTF">2019-11-22T10:52:00Z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